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75" w:rsidRDefault="00AE749E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312F">
        <w:rPr>
          <w:sz w:val="28"/>
          <w:szCs w:val="28"/>
        </w:rPr>
        <w:t xml:space="preserve">                                           </w:t>
      </w:r>
      <w:r w:rsidR="00EC5243">
        <w:rPr>
          <w:sz w:val="28"/>
          <w:szCs w:val="28"/>
        </w:rPr>
        <w:t xml:space="preserve">                            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EC5243" w:rsidRDefault="00EC5243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C5243" w:rsidRDefault="00EC5243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УТВЕРЖДЕНЫ</w:t>
      </w:r>
    </w:p>
    <w:p w:rsidR="00ED203B" w:rsidRDefault="00ED203B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C5243">
        <w:rPr>
          <w:sz w:val="28"/>
          <w:szCs w:val="28"/>
        </w:rPr>
        <w:t xml:space="preserve">                              решением</w:t>
      </w:r>
      <w:r w:rsidR="00182C14" w:rsidRPr="0054654E">
        <w:rPr>
          <w:sz w:val="28"/>
          <w:szCs w:val="28"/>
        </w:rPr>
        <w:t xml:space="preserve"> Совета</w:t>
      </w:r>
    </w:p>
    <w:p w:rsidR="00182C14" w:rsidRDefault="00182C14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D203B">
        <w:rPr>
          <w:sz w:val="28"/>
          <w:szCs w:val="28"/>
        </w:rPr>
        <w:t xml:space="preserve">                                                      Атаманского</w:t>
      </w:r>
      <w:r w:rsidR="00ED203B" w:rsidRPr="005465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57C6">
        <w:rPr>
          <w:sz w:val="28"/>
          <w:szCs w:val="28"/>
        </w:rPr>
        <w:t xml:space="preserve">                                                               </w:t>
      </w:r>
      <w:r w:rsidR="00ED203B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611068" w:rsidRDefault="00A557C6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54654E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76E7" w:rsidRDefault="00F31563" w:rsidP="00F31563">
      <w:pPr>
        <w:tabs>
          <w:tab w:val="left" w:pos="753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от  24.05.2019г.  № 76/223  </w:t>
      </w:r>
    </w:p>
    <w:p w:rsidR="00B476E7" w:rsidRPr="001A7A82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:rsidR="006E63FA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>Отчет об использовании бюджетны</w:t>
      </w:r>
      <w:r w:rsidR="006E63FA">
        <w:rPr>
          <w:sz w:val="28"/>
          <w:szCs w:val="28"/>
        </w:rPr>
        <w:t xml:space="preserve">х ассигнований резервного фона </w:t>
      </w:r>
      <w:r w:rsidRPr="00611068">
        <w:rPr>
          <w:sz w:val="28"/>
          <w:szCs w:val="28"/>
        </w:rPr>
        <w:t xml:space="preserve">администрации Атаманского сельского поселения </w:t>
      </w:r>
    </w:p>
    <w:p w:rsidR="00611068" w:rsidRPr="00611068" w:rsidRDefault="006E63FA" w:rsidP="006E63F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  <w:r w:rsidR="00611068" w:rsidRPr="006E63FA">
        <w:rPr>
          <w:sz w:val="28"/>
          <w:szCs w:val="28"/>
          <w:u w:val="single"/>
        </w:rPr>
        <w:t xml:space="preserve">за </w:t>
      </w:r>
      <w:r w:rsidRPr="006E63FA">
        <w:rPr>
          <w:sz w:val="28"/>
          <w:szCs w:val="28"/>
          <w:u w:val="single"/>
        </w:rPr>
        <w:t>2018 год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1843"/>
        <w:gridCol w:w="2687"/>
      </w:tblGrid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Раздел</w:t>
            </w:r>
          </w:p>
        </w:tc>
        <w:tc>
          <w:tcPr>
            <w:tcW w:w="4311" w:type="dxa"/>
          </w:tcPr>
          <w:p w:rsidR="0003725D" w:rsidRPr="00DB4AE5" w:rsidRDefault="0003725D" w:rsidP="007975D9">
            <w:pPr>
              <w:jc w:val="center"/>
            </w:pPr>
            <w:r w:rsidRPr="00DB4AE5">
              <w:t>Направлены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 xml:space="preserve">мероприятия </w:t>
            </w:r>
          </w:p>
        </w:tc>
        <w:tc>
          <w:tcPr>
            <w:tcW w:w="1843" w:type="dxa"/>
          </w:tcPr>
          <w:p w:rsidR="0003725D" w:rsidRPr="00DB4AE5" w:rsidRDefault="0003725D" w:rsidP="007975D9">
            <w:pPr>
              <w:jc w:val="center"/>
            </w:pPr>
            <w:r w:rsidRPr="00DB4AE5">
              <w:t>Утверждено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201</w:t>
            </w:r>
            <w:r w:rsidR="00E430F1" w:rsidRPr="00DB4AE5">
              <w:t>8</w:t>
            </w:r>
            <w:r w:rsidRPr="00DB4AE5">
              <w:t xml:space="preserve"> год</w:t>
            </w:r>
          </w:p>
        </w:tc>
        <w:tc>
          <w:tcPr>
            <w:tcW w:w="2687" w:type="dxa"/>
          </w:tcPr>
          <w:p w:rsidR="0003725D" w:rsidRPr="00DB4AE5" w:rsidRDefault="0003725D" w:rsidP="007975D9">
            <w:pPr>
              <w:jc w:val="center"/>
            </w:pPr>
            <w:r w:rsidRPr="00DB4AE5">
              <w:t>Использовано</w:t>
            </w:r>
          </w:p>
          <w:p w:rsidR="0003725D" w:rsidRPr="00DB4AE5" w:rsidRDefault="00E157E2" w:rsidP="007975D9">
            <w:pPr>
              <w:jc w:val="center"/>
            </w:pPr>
            <w:r>
              <w:t xml:space="preserve">за </w:t>
            </w:r>
            <w:r w:rsidR="0003725D" w:rsidRPr="00DB4AE5">
              <w:t>201</w:t>
            </w:r>
            <w:r w:rsidR="00E430F1" w:rsidRPr="00DB4AE5">
              <w:t>8</w:t>
            </w:r>
            <w:r>
              <w:t xml:space="preserve"> год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01</w:t>
            </w:r>
            <w:r w:rsidR="00DB4AE5" w:rsidRPr="00DB4AE5">
              <w:t xml:space="preserve"> </w:t>
            </w:r>
            <w:r w:rsidRPr="00DB4AE5">
              <w:t>11</w:t>
            </w:r>
          </w:p>
        </w:tc>
        <w:tc>
          <w:tcPr>
            <w:tcW w:w="4311" w:type="dxa"/>
          </w:tcPr>
          <w:p w:rsidR="0003725D" w:rsidRPr="00DB4AE5" w:rsidRDefault="00A62E0F" w:rsidP="00A62E0F">
            <w:pPr>
              <w:jc w:val="both"/>
            </w:pPr>
            <w:r w:rsidRPr="00DB4AE5">
              <w:t>Резервный фонд администрации Атаманского сель</w:t>
            </w:r>
            <w:r w:rsidR="00E958EA">
              <w:t>ского поселения Павловского рай</w:t>
            </w:r>
            <w:r w:rsidRPr="00DB4AE5">
              <w:t>она</w:t>
            </w:r>
          </w:p>
        </w:tc>
        <w:tc>
          <w:tcPr>
            <w:tcW w:w="1843" w:type="dxa"/>
          </w:tcPr>
          <w:p w:rsidR="0003725D" w:rsidRPr="00DB4AE5" w:rsidRDefault="00A62E0F" w:rsidP="007975D9">
            <w:pPr>
              <w:jc w:val="center"/>
            </w:pPr>
            <w:r w:rsidRPr="00DB4AE5">
              <w:t>2</w:t>
            </w:r>
            <w:r w:rsidR="0003725D" w:rsidRPr="00DB4AE5">
              <w:t>0,0</w:t>
            </w:r>
          </w:p>
        </w:tc>
        <w:tc>
          <w:tcPr>
            <w:tcW w:w="2687" w:type="dxa"/>
          </w:tcPr>
          <w:p w:rsidR="0003725D" w:rsidRPr="00DB4AE5" w:rsidRDefault="00E958EA" w:rsidP="007975D9">
            <w:pPr>
              <w:jc w:val="center"/>
            </w:pPr>
            <w:r>
              <w:t>0</w:t>
            </w:r>
            <w:r w:rsidR="0003725D" w:rsidRPr="00DB4AE5">
              <w:t>0</w:t>
            </w:r>
            <w:r>
              <w:t>,0</w:t>
            </w:r>
          </w:p>
        </w:tc>
      </w:tr>
    </w:tbl>
    <w:p w:rsidR="00E86E5A" w:rsidRDefault="00E86E5A" w:rsidP="0003725D">
      <w:pPr>
        <w:rPr>
          <w:sz w:val="28"/>
          <w:szCs w:val="28"/>
        </w:rPr>
      </w:pPr>
    </w:p>
    <w:p w:rsidR="00E86E5A" w:rsidRDefault="00E86E5A" w:rsidP="0003725D">
      <w:pPr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1B640A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:rsidR="0003725D" w:rsidRP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182C14"/>
    <w:rsid w:val="001B640A"/>
    <w:rsid w:val="00271590"/>
    <w:rsid w:val="0027312F"/>
    <w:rsid w:val="002C1DDB"/>
    <w:rsid w:val="0037597C"/>
    <w:rsid w:val="003C7475"/>
    <w:rsid w:val="004539F3"/>
    <w:rsid w:val="00581F9C"/>
    <w:rsid w:val="005B193E"/>
    <w:rsid w:val="005C1173"/>
    <w:rsid w:val="00611068"/>
    <w:rsid w:val="006D3708"/>
    <w:rsid w:val="006E63FA"/>
    <w:rsid w:val="006F7983"/>
    <w:rsid w:val="007771A6"/>
    <w:rsid w:val="007B25C2"/>
    <w:rsid w:val="00846CCF"/>
    <w:rsid w:val="008E20D4"/>
    <w:rsid w:val="00A557C6"/>
    <w:rsid w:val="00A62E0F"/>
    <w:rsid w:val="00A976FD"/>
    <w:rsid w:val="00AB4EC5"/>
    <w:rsid w:val="00AE749E"/>
    <w:rsid w:val="00B313D9"/>
    <w:rsid w:val="00B476E7"/>
    <w:rsid w:val="00B91D97"/>
    <w:rsid w:val="00C3233E"/>
    <w:rsid w:val="00DB4AE5"/>
    <w:rsid w:val="00DB5235"/>
    <w:rsid w:val="00E157E2"/>
    <w:rsid w:val="00E430F1"/>
    <w:rsid w:val="00E86E5A"/>
    <w:rsid w:val="00E958EA"/>
    <w:rsid w:val="00EC5243"/>
    <w:rsid w:val="00ED203B"/>
    <w:rsid w:val="00F3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39</cp:revision>
  <cp:lastPrinted>2019-06-03T06:51:00Z</cp:lastPrinted>
  <dcterms:created xsi:type="dcterms:W3CDTF">2017-07-13T11:07:00Z</dcterms:created>
  <dcterms:modified xsi:type="dcterms:W3CDTF">2019-06-03T10:33:00Z</dcterms:modified>
</cp:coreProperties>
</file>