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6E34" w14:textId="77777777" w:rsidR="00E537FB" w:rsidRDefault="001D730D" w:rsidP="005E47CE">
      <w:pPr>
        <w:tabs>
          <w:tab w:val="left" w:pos="709"/>
        </w:tabs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E537FB">
        <w:rPr>
          <w:sz w:val="28"/>
          <w:szCs w:val="28"/>
        </w:rPr>
        <w:t>ПРИЛОЖЕНИЕ</w:t>
      </w:r>
      <w:r w:rsidR="00617559">
        <w:rPr>
          <w:sz w:val="28"/>
          <w:szCs w:val="28"/>
        </w:rPr>
        <w:t xml:space="preserve"> № 1</w:t>
      </w:r>
      <w:r w:rsidR="000D634E">
        <w:rPr>
          <w:sz w:val="28"/>
          <w:szCs w:val="28"/>
        </w:rPr>
        <w:t xml:space="preserve"> </w:t>
      </w:r>
    </w:p>
    <w:p w14:paraId="604BBC12" w14:textId="77777777" w:rsidR="001D730D" w:rsidRDefault="001D730D" w:rsidP="001D730D">
      <w:pPr>
        <w:ind w:right="-82"/>
        <w:jc w:val="center"/>
        <w:rPr>
          <w:sz w:val="28"/>
          <w:szCs w:val="28"/>
        </w:rPr>
      </w:pPr>
    </w:p>
    <w:p w14:paraId="547AF00E" w14:textId="77777777" w:rsidR="001D730D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УТВЕРЖДЕНА</w:t>
      </w:r>
    </w:p>
    <w:p w14:paraId="0B582A0C" w14:textId="77777777" w:rsidR="00E537FB" w:rsidRDefault="001D730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E909E4">
        <w:rPr>
          <w:sz w:val="28"/>
          <w:szCs w:val="28"/>
        </w:rPr>
        <w:t>м</w:t>
      </w:r>
      <w:r w:rsidR="00E537FB">
        <w:rPr>
          <w:sz w:val="28"/>
          <w:szCs w:val="28"/>
        </w:rPr>
        <w:t xml:space="preserve"> администрации</w:t>
      </w:r>
    </w:p>
    <w:p w14:paraId="5051C37C" w14:textId="77777777" w:rsidR="00E537FB" w:rsidRDefault="00E537FB" w:rsidP="00E363B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</w:t>
      </w:r>
      <w:r w:rsidR="00E36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D3F9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14:paraId="6BC53D91" w14:textId="6105F96C" w:rsidR="00B856BF" w:rsidRDefault="00397230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3287">
        <w:rPr>
          <w:sz w:val="28"/>
          <w:szCs w:val="28"/>
        </w:rPr>
        <w:t xml:space="preserve">29.12.2021 </w:t>
      </w:r>
      <w:r w:rsidR="00E537FB">
        <w:rPr>
          <w:sz w:val="28"/>
          <w:szCs w:val="28"/>
        </w:rPr>
        <w:t>№</w:t>
      </w:r>
      <w:r w:rsidR="003A5134">
        <w:rPr>
          <w:sz w:val="28"/>
          <w:szCs w:val="28"/>
        </w:rPr>
        <w:t xml:space="preserve"> </w:t>
      </w:r>
      <w:r w:rsidR="00133287">
        <w:rPr>
          <w:sz w:val="28"/>
          <w:szCs w:val="28"/>
        </w:rPr>
        <w:t>175</w:t>
      </w:r>
      <w:r w:rsidR="003A5134">
        <w:rPr>
          <w:sz w:val="28"/>
          <w:szCs w:val="28"/>
        </w:rPr>
        <w:t>___</w:t>
      </w:r>
    </w:p>
    <w:p w14:paraId="08D7D57F" w14:textId="77777777" w:rsidR="00EC4DDA" w:rsidRDefault="00EC4DDA" w:rsidP="00EC4DDA">
      <w:pPr>
        <w:ind w:left="4500"/>
        <w:jc w:val="right"/>
        <w:rPr>
          <w:sz w:val="28"/>
          <w:szCs w:val="28"/>
        </w:rPr>
      </w:pPr>
    </w:p>
    <w:p w14:paraId="5B261950" w14:textId="77777777" w:rsidR="00EC4DDA" w:rsidRPr="00EC4DDA" w:rsidRDefault="00EC4DDA" w:rsidP="00EC4DDA">
      <w:pPr>
        <w:ind w:left="4500"/>
        <w:jc w:val="right"/>
        <w:rPr>
          <w:sz w:val="28"/>
          <w:szCs w:val="28"/>
        </w:rPr>
      </w:pPr>
    </w:p>
    <w:p w14:paraId="5FA60A65" w14:textId="77777777" w:rsidR="00E537FB" w:rsidRPr="00974C63" w:rsidRDefault="008B2BE6" w:rsidP="00E537FB">
      <w:pPr>
        <w:jc w:val="center"/>
        <w:rPr>
          <w:sz w:val="28"/>
          <w:szCs w:val="28"/>
        </w:rPr>
      </w:pPr>
      <w:r w:rsidRPr="00974C63">
        <w:rPr>
          <w:sz w:val="28"/>
          <w:szCs w:val="28"/>
        </w:rPr>
        <w:t>Ведомственная целевая программа</w:t>
      </w:r>
    </w:p>
    <w:p w14:paraId="7FE9B9F3" w14:textId="6B08083D" w:rsidR="0069292B" w:rsidRPr="0069292B" w:rsidRDefault="0069292B" w:rsidP="0069292B">
      <w:pPr>
        <w:jc w:val="center"/>
        <w:rPr>
          <w:sz w:val="28"/>
          <w:szCs w:val="28"/>
        </w:rPr>
      </w:pPr>
      <w:r w:rsidRPr="0069292B">
        <w:rPr>
          <w:sz w:val="28"/>
          <w:szCs w:val="28"/>
        </w:rPr>
        <w:t>«Улучшение условий и охраны труда работников администрации Атаманского сельского пос</w:t>
      </w:r>
      <w:r w:rsidR="00B72966">
        <w:rPr>
          <w:sz w:val="28"/>
          <w:szCs w:val="28"/>
        </w:rPr>
        <w:t>еления Павловского района в 202</w:t>
      </w:r>
      <w:r w:rsidR="00520796">
        <w:rPr>
          <w:sz w:val="28"/>
          <w:szCs w:val="28"/>
        </w:rPr>
        <w:t>2</w:t>
      </w:r>
      <w:r w:rsidRPr="0069292B">
        <w:rPr>
          <w:sz w:val="28"/>
          <w:szCs w:val="28"/>
        </w:rPr>
        <w:t xml:space="preserve"> году»</w:t>
      </w:r>
    </w:p>
    <w:p w14:paraId="448FA9BF" w14:textId="77777777" w:rsidR="008B2BE6" w:rsidRPr="00735794" w:rsidRDefault="008B2BE6" w:rsidP="00E537FB">
      <w:pPr>
        <w:rPr>
          <w:sz w:val="28"/>
          <w:szCs w:val="28"/>
        </w:rPr>
      </w:pPr>
    </w:p>
    <w:p w14:paraId="566FD1A3" w14:textId="77777777" w:rsidR="006A2A4A" w:rsidRDefault="008B2BE6" w:rsidP="006A2A4A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Паспорт Программы </w:t>
      </w:r>
    </w:p>
    <w:p w14:paraId="1ACA3E79" w14:textId="77777777" w:rsidR="006A2A4A" w:rsidRPr="006A2A4A" w:rsidRDefault="006A2A4A" w:rsidP="006A2A4A">
      <w:pPr>
        <w:jc w:val="center"/>
        <w:rPr>
          <w:sz w:val="28"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6662"/>
      </w:tblGrid>
      <w:tr w:rsidR="006A2A4A" w:rsidRPr="00CF5F94" w14:paraId="2EC4BC0F" w14:textId="77777777" w:rsidTr="00251110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CB5CC8" w14:textId="77777777" w:rsidR="006A2A4A" w:rsidRPr="00CF5F94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Наименование Программы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B340AC" w14:textId="5C1717CC" w:rsidR="006A2A4A" w:rsidRPr="00CF5F94" w:rsidRDefault="006A2A4A" w:rsidP="00E947C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«Улучшение условий и охраны труда </w:t>
            </w:r>
            <w:r w:rsidR="00E947C5">
              <w:rPr>
                <w:sz w:val="28"/>
                <w:szCs w:val="28"/>
              </w:rPr>
              <w:t xml:space="preserve">работников </w:t>
            </w:r>
            <w:r w:rsidRPr="00CF5F94">
              <w:rPr>
                <w:sz w:val="28"/>
                <w:szCs w:val="28"/>
              </w:rPr>
              <w:t xml:space="preserve">администрации </w:t>
            </w:r>
            <w:r w:rsidR="00E947C5"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 w:rsidR="00E947C5"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 </w:t>
            </w:r>
            <w:r w:rsidR="00E947C5">
              <w:rPr>
                <w:sz w:val="28"/>
                <w:szCs w:val="28"/>
              </w:rPr>
              <w:t>в</w:t>
            </w:r>
            <w:r w:rsidRPr="00CF5F94">
              <w:rPr>
                <w:b/>
                <w:sz w:val="28"/>
                <w:szCs w:val="28"/>
              </w:rPr>
              <w:t xml:space="preserve"> </w:t>
            </w:r>
            <w:r w:rsidR="00E947C5">
              <w:rPr>
                <w:sz w:val="28"/>
                <w:szCs w:val="28"/>
              </w:rPr>
              <w:t>20</w:t>
            </w:r>
            <w:r w:rsidR="00411485">
              <w:rPr>
                <w:sz w:val="28"/>
                <w:szCs w:val="28"/>
              </w:rPr>
              <w:t>2</w:t>
            </w:r>
            <w:r w:rsidR="00520796">
              <w:rPr>
                <w:sz w:val="28"/>
                <w:szCs w:val="28"/>
              </w:rPr>
              <w:t>2</w:t>
            </w:r>
            <w:r w:rsidRPr="00CF5F94">
              <w:rPr>
                <w:sz w:val="28"/>
                <w:szCs w:val="28"/>
              </w:rPr>
              <w:t xml:space="preserve"> год</w:t>
            </w:r>
            <w:r w:rsidR="00E947C5">
              <w:rPr>
                <w:sz w:val="28"/>
                <w:szCs w:val="28"/>
              </w:rPr>
              <w:t>у</w:t>
            </w:r>
            <w:r w:rsidR="00251110">
              <w:rPr>
                <w:b/>
                <w:sz w:val="28"/>
                <w:szCs w:val="28"/>
              </w:rPr>
              <w:t>»</w:t>
            </w:r>
            <w:r w:rsidR="00E03593">
              <w:rPr>
                <w:b/>
                <w:sz w:val="28"/>
                <w:szCs w:val="28"/>
              </w:rPr>
              <w:t xml:space="preserve"> </w:t>
            </w:r>
            <w:r w:rsidR="00251110">
              <w:rPr>
                <w:sz w:val="28"/>
                <w:szCs w:val="28"/>
              </w:rPr>
              <w:t>(далее -</w:t>
            </w:r>
            <w:r w:rsidR="00745E03">
              <w:rPr>
                <w:sz w:val="28"/>
                <w:szCs w:val="28"/>
              </w:rPr>
              <w:t xml:space="preserve"> </w:t>
            </w:r>
            <w:proofErr w:type="gramStart"/>
            <w:r w:rsidR="00832CF2" w:rsidRPr="00CF5F94">
              <w:rPr>
                <w:sz w:val="28"/>
                <w:szCs w:val="28"/>
              </w:rPr>
              <w:t xml:space="preserve">Программа)  </w:t>
            </w:r>
            <w:r w:rsidRPr="00CF5F94">
              <w:rPr>
                <w:sz w:val="28"/>
                <w:szCs w:val="28"/>
              </w:rPr>
              <w:t xml:space="preserve"> </w:t>
            </w:r>
            <w:proofErr w:type="gramEnd"/>
            <w:r w:rsidRPr="00CF5F94">
              <w:rPr>
                <w:sz w:val="28"/>
                <w:szCs w:val="28"/>
              </w:rPr>
              <w:t xml:space="preserve">                                  </w:t>
            </w:r>
          </w:p>
        </w:tc>
      </w:tr>
      <w:tr w:rsidR="00251110" w:rsidRPr="00CF5F94" w14:paraId="1B67D316" w14:textId="77777777" w:rsidTr="00251110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606B" w14:textId="77777777" w:rsidR="00251110" w:rsidRPr="00CF5F94" w:rsidRDefault="00251110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Pr="00CF5F94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2C1F5" w14:textId="77777777" w:rsidR="00251110" w:rsidRPr="00CF5F94" w:rsidRDefault="00251110" w:rsidP="00E947C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</w:t>
            </w:r>
          </w:p>
        </w:tc>
      </w:tr>
      <w:tr w:rsidR="006A2A4A" w:rsidRPr="00CF5F94" w14:paraId="7C33022C" w14:textId="77777777" w:rsidTr="00251110">
        <w:trPr>
          <w:cantSplit/>
          <w:trHeight w:val="101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9A8DD" w14:textId="77777777" w:rsidR="0013069A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Основание </w:t>
            </w:r>
          </w:p>
          <w:p w14:paraId="68701720" w14:textId="77777777" w:rsidR="006A2A4A" w:rsidRPr="00CF5F94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для разработки 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415BF" w14:textId="77777777" w:rsidR="006A2A4A" w:rsidRPr="00CF5F94" w:rsidRDefault="006A2A4A" w:rsidP="00251110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Трудовой кодекс Российской Федерации</w:t>
            </w:r>
            <w:r w:rsidR="00251110">
              <w:rPr>
                <w:sz w:val="28"/>
                <w:szCs w:val="28"/>
              </w:rPr>
              <w:t>, з</w:t>
            </w:r>
            <w:r w:rsidRPr="00CF5F94">
              <w:rPr>
                <w:sz w:val="28"/>
                <w:szCs w:val="28"/>
              </w:rPr>
              <w:t xml:space="preserve">акон Краснодарского края </w:t>
            </w:r>
            <w:r w:rsidR="00251110">
              <w:rPr>
                <w:sz w:val="28"/>
                <w:szCs w:val="28"/>
              </w:rPr>
              <w:t>от 03 июня 1998 года</w:t>
            </w:r>
            <w:r w:rsidR="00E306CA">
              <w:rPr>
                <w:sz w:val="28"/>
                <w:szCs w:val="28"/>
              </w:rPr>
              <w:t xml:space="preserve"> </w:t>
            </w:r>
            <w:r w:rsidR="00251110" w:rsidRPr="00CF5F94">
              <w:rPr>
                <w:sz w:val="28"/>
                <w:szCs w:val="28"/>
              </w:rPr>
              <w:t xml:space="preserve">№ 133-КЗ </w:t>
            </w:r>
            <w:r w:rsidRPr="00CF5F94">
              <w:rPr>
                <w:sz w:val="28"/>
                <w:szCs w:val="28"/>
              </w:rPr>
              <w:t xml:space="preserve">«Об охране труда» </w:t>
            </w:r>
          </w:p>
        </w:tc>
      </w:tr>
      <w:tr w:rsidR="006A2A4A" w:rsidRPr="00CF5F94" w14:paraId="62CA5D84" w14:textId="77777777" w:rsidTr="00251110">
        <w:trPr>
          <w:cantSplit/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E73E41" w14:textId="77777777" w:rsidR="006A2A4A" w:rsidRPr="00CF5F94" w:rsidRDefault="00251110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="006A2A4A" w:rsidRPr="00CF5F94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4C2F97" w14:textId="77777777" w:rsidR="006A2A4A" w:rsidRPr="00CF5F94" w:rsidRDefault="006A2A4A" w:rsidP="006E3CB2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 w:rsidR="006E3CB2"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 w:rsidR="006E3CB2"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</w:t>
            </w:r>
          </w:p>
        </w:tc>
      </w:tr>
      <w:tr w:rsidR="00041F25" w:rsidRPr="00CF5F94" w14:paraId="480CF206" w14:textId="77777777" w:rsidTr="002F714A">
        <w:trPr>
          <w:cantSplit/>
          <w:trHeight w:val="1333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26A7F" w14:textId="77777777" w:rsidR="00041F25" w:rsidRDefault="00041F25" w:rsidP="00041F2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Цели Программы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C4B67" w14:textId="77777777" w:rsidR="00041F25" w:rsidRPr="00041F25" w:rsidRDefault="0028640D" w:rsidP="003856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п</w:t>
            </w:r>
            <w:r w:rsidR="00041F25" w:rsidRPr="00041F25">
              <w:rPr>
                <w:sz w:val="28"/>
                <w:szCs w:val="28"/>
              </w:rPr>
              <w:t xml:space="preserve">редупреждение несчастных случаев </w:t>
            </w:r>
            <w:r w:rsidR="00385615">
              <w:rPr>
                <w:sz w:val="28"/>
                <w:szCs w:val="28"/>
              </w:rPr>
              <w:t xml:space="preserve">в </w:t>
            </w:r>
            <w:r w:rsidR="00A62907">
              <w:rPr>
                <w:sz w:val="28"/>
                <w:szCs w:val="28"/>
              </w:rPr>
              <w:t>период трудового рабочего дня</w:t>
            </w:r>
            <w:r>
              <w:rPr>
                <w:sz w:val="28"/>
                <w:szCs w:val="28"/>
              </w:rPr>
              <w:t>;</w:t>
            </w:r>
          </w:p>
          <w:p w14:paraId="5D9569E9" w14:textId="77777777" w:rsidR="00041F25" w:rsidRPr="00CF5F94" w:rsidRDefault="0028640D" w:rsidP="00A673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с</w:t>
            </w:r>
            <w:r w:rsidR="00041F25" w:rsidRPr="00041F25">
              <w:rPr>
                <w:sz w:val="28"/>
                <w:szCs w:val="28"/>
              </w:rPr>
              <w:t xml:space="preserve">оздание </w:t>
            </w:r>
            <w:r w:rsidR="00503B5F">
              <w:rPr>
                <w:sz w:val="28"/>
                <w:szCs w:val="28"/>
              </w:rPr>
              <w:t>благоприятных</w:t>
            </w:r>
            <w:r w:rsidR="00041F25" w:rsidRPr="00041F25">
              <w:rPr>
                <w:sz w:val="28"/>
                <w:szCs w:val="28"/>
              </w:rPr>
              <w:t xml:space="preserve"> и безопасных условий труда работников на каждом рабочем месте.</w:t>
            </w:r>
          </w:p>
        </w:tc>
      </w:tr>
      <w:tr w:rsidR="006A2A4A" w:rsidRPr="00CF5F94" w14:paraId="1F7426F7" w14:textId="77777777" w:rsidTr="002F714A">
        <w:trPr>
          <w:cantSplit/>
          <w:trHeight w:val="5205"/>
        </w:trPr>
        <w:tc>
          <w:tcPr>
            <w:tcW w:w="30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3ADBCFA" w14:textId="77777777" w:rsidR="006A2A4A" w:rsidRPr="00CF5F94" w:rsidRDefault="00AC6DB2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A2A4A" w:rsidRPr="00CF5F94">
              <w:rPr>
                <w:sz w:val="28"/>
                <w:szCs w:val="28"/>
              </w:rPr>
              <w:t xml:space="preserve">адачи Программы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B3792C5" w14:textId="77777777" w:rsidR="00A30E6C" w:rsidRPr="00A30E6C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>1)</w:t>
            </w:r>
            <w:r w:rsidR="00664A57">
              <w:rPr>
                <w:sz w:val="28"/>
                <w:szCs w:val="28"/>
              </w:rPr>
              <w:t xml:space="preserve"> совершенствование нормативно-правового </w:t>
            </w:r>
            <w:r w:rsidRPr="00A30E6C">
              <w:rPr>
                <w:sz w:val="28"/>
                <w:szCs w:val="28"/>
              </w:rPr>
              <w:t xml:space="preserve">и информационного </w:t>
            </w:r>
            <w:r w:rsidR="001C656E">
              <w:rPr>
                <w:sz w:val="28"/>
                <w:szCs w:val="28"/>
              </w:rPr>
              <w:t>уровня</w:t>
            </w:r>
            <w:r w:rsidRPr="00A30E6C">
              <w:rPr>
                <w:sz w:val="28"/>
                <w:szCs w:val="28"/>
              </w:rPr>
              <w:t xml:space="preserve"> в сфере охраны труда </w:t>
            </w:r>
            <w:r w:rsidR="001C656E">
              <w:rPr>
                <w:sz w:val="28"/>
                <w:szCs w:val="28"/>
              </w:rPr>
              <w:t>сотрудников администрации Атаманского сельского поселения Павловского района</w:t>
            </w:r>
            <w:r w:rsidR="00664A57">
              <w:rPr>
                <w:sz w:val="28"/>
                <w:szCs w:val="28"/>
              </w:rPr>
              <w:t>;</w:t>
            </w:r>
          </w:p>
          <w:p w14:paraId="0E066224" w14:textId="77777777" w:rsidR="00A30E6C" w:rsidRPr="00A30E6C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 xml:space="preserve">2) </w:t>
            </w:r>
            <w:r w:rsidR="00664A57">
              <w:rPr>
                <w:sz w:val="28"/>
                <w:szCs w:val="28"/>
              </w:rPr>
              <w:t>совершенствование</w:t>
            </w:r>
            <w:r w:rsidRPr="00A30E6C">
              <w:rPr>
                <w:sz w:val="28"/>
                <w:szCs w:val="28"/>
              </w:rPr>
              <w:t xml:space="preserve"> системы обучения</w:t>
            </w:r>
            <w:r w:rsidR="00664A57">
              <w:rPr>
                <w:sz w:val="28"/>
                <w:szCs w:val="28"/>
              </w:rPr>
              <w:t xml:space="preserve"> сотрудников</w:t>
            </w:r>
            <w:r w:rsidRPr="00A30E6C">
              <w:rPr>
                <w:sz w:val="28"/>
                <w:szCs w:val="28"/>
              </w:rPr>
              <w:t xml:space="preserve"> </w:t>
            </w:r>
            <w:r w:rsidR="00664A57">
              <w:rPr>
                <w:sz w:val="28"/>
                <w:szCs w:val="28"/>
              </w:rPr>
              <w:t xml:space="preserve">по </w:t>
            </w:r>
            <w:r w:rsidRPr="00A30E6C">
              <w:rPr>
                <w:sz w:val="28"/>
                <w:szCs w:val="28"/>
              </w:rPr>
              <w:t>охране труда;</w:t>
            </w:r>
          </w:p>
          <w:p w14:paraId="25EFB900" w14:textId="77777777" w:rsidR="001A54B5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 xml:space="preserve">3) </w:t>
            </w:r>
            <w:r w:rsidR="001A54B5">
              <w:rPr>
                <w:sz w:val="28"/>
                <w:szCs w:val="28"/>
              </w:rPr>
              <w:t>обеспечение ежегодной диспансеризации (медицинского осмотра) сотрудников в соответствии с Федеральным законом Российской Федерации от 21 ноября 2011 года № 323-ФЗ «Об основах охраны здоровья граждан в Российской Федерации»;</w:t>
            </w:r>
          </w:p>
          <w:p w14:paraId="7898F822" w14:textId="77777777" w:rsidR="006A2A4A" w:rsidRPr="00CF5F94" w:rsidRDefault="001A54B5" w:rsidP="00134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 обеспечение ежегодной комплектации изделиями медицинского назначения аптечек, зарегистрированными в установленном порядке на территории Российской Федерации, для оказания первой помощи сотрудникам</w:t>
            </w:r>
            <w:r w:rsidR="00134EA0">
              <w:rPr>
                <w:sz w:val="28"/>
                <w:szCs w:val="28"/>
              </w:rPr>
              <w:t>.</w:t>
            </w:r>
          </w:p>
        </w:tc>
      </w:tr>
      <w:tr w:rsidR="00CC5BD8" w:rsidRPr="00CF5F94" w14:paraId="2CA7703C" w14:textId="77777777" w:rsidTr="00CC5BD8">
        <w:trPr>
          <w:cantSplit/>
          <w:trHeight w:val="415"/>
        </w:trPr>
        <w:tc>
          <w:tcPr>
            <w:tcW w:w="9709" w:type="dxa"/>
            <w:gridSpan w:val="2"/>
            <w:tcBorders>
              <w:bottom w:val="single" w:sz="6" w:space="0" w:color="auto"/>
            </w:tcBorders>
          </w:tcPr>
          <w:p w14:paraId="460799E3" w14:textId="77777777" w:rsidR="00CC5BD8" w:rsidRPr="00CF5F94" w:rsidRDefault="00CC5BD8" w:rsidP="00CC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CC5BD8" w:rsidRPr="00CF5F94" w14:paraId="41B2450D" w14:textId="77777777" w:rsidTr="00251110">
        <w:trPr>
          <w:cantSplit/>
          <w:trHeight w:val="1106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6E50" w14:textId="77777777" w:rsidR="00CC5BD8" w:rsidRPr="00CF5F94" w:rsidRDefault="00CC5BD8" w:rsidP="00CC5BD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9B599" w14:textId="77777777" w:rsidR="00CC5BD8" w:rsidRPr="00D03D9F" w:rsidRDefault="00CC5BD8" w:rsidP="00CC5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у</w:t>
            </w:r>
            <w:r w:rsidRPr="00D03D9F">
              <w:rPr>
                <w:sz w:val="28"/>
                <w:szCs w:val="28"/>
              </w:rPr>
              <w:t>величение удельного веса работников, занятых на рабочих местах, прошедших атте</w:t>
            </w:r>
            <w:r>
              <w:rPr>
                <w:sz w:val="28"/>
                <w:szCs w:val="28"/>
              </w:rPr>
              <w:t>стацию по условиям труда на 30%;</w:t>
            </w:r>
          </w:p>
          <w:p w14:paraId="319893D0" w14:textId="77777777" w:rsidR="00CC5BD8" w:rsidRPr="00D03D9F" w:rsidRDefault="00CC5BD8" w:rsidP="00CC5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д</w:t>
            </w:r>
            <w:r w:rsidRPr="00D03D9F">
              <w:rPr>
                <w:sz w:val="28"/>
                <w:szCs w:val="28"/>
              </w:rPr>
              <w:t xml:space="preserve">оведение численности руководителей </w:t>
            </w:r>
          </w:p>
          <w:p w14:paraId="456B5540" w14:textId="77777777" w:rsidR="00CC5BD8" w:rsidRPr="00CF5F94" w:rsidRDefault="00CC5BD8" w:rsidP="00CC5BD8">
            <w:pPr>
              <w:jc w:val="both"/>
              <w:rPr>
                <w:sz w:val="28"/>
                <w:szCs w:val="28"/>
              </w:rPr>
            </w:pPr>
            <w:r w:rsidRPr="00D03D9F">
              <w:rPr>
                <w:sz w:val="28"/>
                <w:szCs w:val="28"/>
              </w:rPr>
              <w:t xml:space="preserve"> и специалистов, прошедших обучение и проверку знаний по охране труда до 2 чел</w:t>
            </w:r>
            <w:r>
              <w:rPr>
                <w:sz w:val="28"/>
                <w:szCs w:val="28"/>
              </w:rPr>
              <w:t>овек</w:t>
            </w:r>
            <w:r w:rsidRPr="00D03D9F">
              <w:rPr>
                <w:sz w:val="28"/>
                <w:szCs w:val="28"/>
              </w:rPr>
              <w:t>.</w:t>
            </w:r>
          </w:p>
        </w:tc>
      </w:tr>
      <w:tr w:rsidR="006A2A4A" w:rsidRPr="00CF5F94" w14:paraId="6DE14AD7" w14:textId="77777777" w:rsidTr="007B4672">
        <w:trPr>
          <w:cantSplit/>
          <w:trHeight w:val="592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FE487" w14:textId="77777777" w:rsidR="006A2A4A" w:rsidRPr="00CF5F94" w:rsidRDefault="00BF3042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  <w:r w:rsidR="006A2A4A" w:rsidRPr="00CF5F94">
              <w:rPr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F02F5" w14:textId="77858B3B" w:rsidR="006A2A4A" w:rsidRPr="00CF5F94" w:rsidRDefault="00BF3042" w:rsidP="00B7296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72966">
              <w:rPr>
                <w:sz w:val="28"/>
                <w:szCs w:val="28"/>
              </w:rPr>
              <w:t>2</w:t>
            </w:r>
            <w:r w:rsidR="00520796">
              <w:rPr>
                <w:sz w:val="28"/>
                <w:szCs w:val="28"/>
              </w:rPr>
              <w:t>2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</w:p>
        </w:tc>
      </w:tr>
      <w:tr w:rsidR="00BD2198" w:rsidRPr="00CF5F94" w14:paraId="5DEF04C4" w14:textId="77777777" w:rsidTr="007B4672">
        <w:trPr>
          <w:cantSplit/>
          <w:trHeight w:val="592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1223" w14:textId="77777777" w:rsidR="00BD2198" w:rsidRDefault="00BD2198" w:rsidP="00BD219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 </w:t>
            </w:r>
            <w:r w:rsidRPr="00CF5F94">
              <w:rPr>
                <w:sz w:val="28"/>
                <w:szCs w:val="28"/>
              </w:rPr>
              <w:t>финансирования</w:t>
            </w:r>
          </w:p>
          <w:p w14:paraId="7F21C89D" w14:textId="77777777" w:rsidR="00BD2198" w:rsidRDefault="00BD2198" w:rsidP="00BD219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Программы                                      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A31A2" w14:textId="6BC2DF6C" w:rsidR="00BD2198" w:rsidRDefault="00520796" w:rsidP="00B7296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411485">
              <w:rPr>
                <w:sz w:val="28"/>
                <w:szCs w:val="28"/>
              </w:rPr>
              <w:t xml:space="preserve"> 000</w:t>
            </w:r>
            <w:r w:rsidR="00B72966">
              <w:rPr>
                <w:sz w:val="28"/>
                <w:szCs w:val="28"/>
              </w:rPr>
              <w:t>,00</w:t>
            </w:r>
            <w:r w:rsidR="00BD2198">
              <w:rPr>
                <w:sz w:val="28"/>
                <w:szCs w:val="28"/>
              </w:rPr>
              <w:t xml:space="preserve"> (</w:t>
            </w:r>
            <w:r w:rsidR="00411485">
              <w:rPr>
                <w:sz w:val="28"/>
                <w:szCs w:val="28"/>
              </w:rPr>
              <w:t>семьдесят</w:t>
            </w:r>
            <w:r w:rsidR="00E63CE7">
              <w:rPr>
                <w:sz w:val="28"/>
                <w:szCs w:val="28"/>
              </w:rPr>
              <w:t xml:space="preserve"> тысяч) рубл</w:t>
            </w:r>
            <w:r w:rsidR="00411485">
              <w:rPr>
                <w:sz w:val="28"/>
                <w:szCs w:val="28"/>
              </w:rPr>
              <w:t>ей</w:t>
            </w:r>
          </w:p>
        </w:tc>
      </w:tr>
      <w:tr w:rsidR="006A2A4A" w:rsidRPr="00CF5F94" w14:paraId="023DA683" w14:textId="77777777" w:rsidTr="00251110">
        <w:trPr>
          <w:cantSplit/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96C924" w14:textId="77777777" w:rsidR="006A2A4A" w:rsidRPr="00CF5F94" w:rsidRDefault="00BD2198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</w:t>
            </w:r>
            <w:r w:rsidR="006A2A4A" w:rsidRPr="00CF5F94">
              <w:rPr>
                <w:sz w:val="28"/>
                <w:szCs w:val="28"/>
              </w:rPr>
              <w:t xml:space="preserve"> финансирования </w:t>
            </w:r>
            <w:r w:rsidRPr="00CF5F94">
              <w:rPr>
                <w:sz w:val="28"/>
                <w:szCs w:val="28"/>
              </w:rPr>
              <w:t>Программы</w:t>
            </w:r>
            <w:r w:rsidR="006A2A4A" w:rsidRPr="00CF5F94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F402B" w14:textId="77777777" w:rsidR="006A2A4A" w:rsidRPr="00CF5F94" w:rsidRDefault="00531BD8" w:rsidP="00954AB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финансируется в пределах бюджетных средств, предусмотренных на её реализацию в бюджете поселения на текущий </w:t>
            </w:r>
            <w:r w:rsidR="0099688B">
              <w:rPr>
                <w:sz w:val="28"/>
                <w:szCs w:val="28"/>
              </w:rPr>
              <w:t xml:space="preserve">финансовый </w:t>
            </w:r>
            <w:r w:rsidR="00E63CE7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A2A4A" w:rsidRPr="00CF5F94" w14:paraId="1734551C" w14:textId="77777777" w:rsidTr="00251110">
        <w:trPr>
          <w:cantSplit/>
          <w:trHeight w:val="48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9B0DB" w14:textId="77777777" w:rsidR="006A2A4A" w:rsidRPr="00CF5F94" w:rsidRDefault="008008EA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27D0D" w14:textId="77777777" w:rsidR="006A2A4A" w:rsidRPr="00CF5F94" w:rsidRDefault="008008E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 </w:t>
            </w:r>
          </w:p>
        </w:tc>
      </w:tr>
    </w:tbl>
    <w:p w14:paraId="4DB1D08A" w14:textId="77777777" w:rsidR="006A2A4A" w:rsidRPr="00CF5F94" w:rsidRDefault="006A2A4A" w:rsidP="006A2A4A">
      <w:pPr>
        <w:pStyle w:val="a5"/>
        <w:rPr>
          <w:sz w:val="28"/>
          <w:szCs w:val="28"/>
        </w:rPr>
      </w:pPr>
    </w:p>
    <w:p w14:paraId="399A0EE8" w14:textId="77777777" w:rsidR="006A2A4A" w:rsidRPr="00CF5F94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1. Содержание проблемы и обоснование необходимости</w:t>
      </w:r>
    </w:p>
    <w:p w14:paraId="663AACC6" w14:textId="77777777" w:rsidR="006A2A4A" w:rsidRPr="00CF5F94" w:rsidRDefault="00DB1A30" w:rsidP="006A2A4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ее решения программными методами</w:t>
      </w:r>
    </w:p>
    <w:p w14:paraId="7403279B" w14:textId="77777777" w:rsidR="006A2A4A" w:rsidRPr="00CF5F94" w:rsidRDefault="006A2A4A" w:rsidP="006A2A4A">
      <w:pPr>
        <w:pStyle w:val="a5"/>
        <w:rPr>
          <w:sz w:val="28"/>
          <w:szCs w:val="28"/>
        </w:rPr>
      </w:pPr>
    </w:p>
    <w:p w14:paraId="381352EE" w14:textId="77777777" w:rsidR="006A2A4A" w:rsidRPr="00CF5F94" w:rsidRDefault="006A2A4A" w:rsidP="004D4F2F">
      <w:pPr>
        <w:pStyle w:val="a5"/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  </w:t>
      </w:r>
      <w:r w:rsidR="00B62ADE">
        <w:rPr>
          <w:sz w:val="28"/>
          <w:szCs w:val="28"/>
        </w:rPr>
        <w:t>Обеспечение отсутствия</w:t>
      </w:r>
      <w:r w:rsidRPr="00CF5F94">
        <w:rPr>
          <w:sz w:val="28"/>
          <w:szCs w:val="28"/>
        </w:rPr>
        <w:t xml:space="preserve"> производственного травматизма и профессиональной заболеваемости, сохранение здоровья </w:t>
      </w:r>
      <w:r w:rsidR="00F75E4E">
        <w:rPr>
          <w:sz w:val="28"/>
          <w:szCs w:val="28"/>
        </w:rPr>
        <w:t>сотрудников</w:t>
      </w:r>
      <w:r w:rsidRPr="00CF5F94">
        <w:rPr>
          <w:sz w:val="28"/>
          <w:szCs w:val="28"/>
        </w:rPr>
        <w:t xml:space="preserve"> является одной из основных функций государства, основой ее социальной политики.</w:t>
      </w:r>
    </w:p>
    <w:p w14:paraId="58614469" w14:textId="77777777" w:rsidR="006A2A4A" w:rsidRPr="00CF5F94" w:rsidRDefault="006A2A4A" w:rsidP="006A2A4A">
      <w:pPr>
        <w:pStyle w:val="a5"/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  </w:t>
      </w:r>
      <w:r w:rsidR="00696038">
        <w:rPr>
          <w:sz w:val="28"/>
          <w:szCs w:val="28"/>
        </w:rPr>
        <w:t>В соответствие</w:t>
      </w:r>
      <w:r w:rsidRPr="00CF5F94">
        <w:rPr>
          <w:sz w:val="28"/>
          <w:szCs w:val="28"/>
        </w:rPr>
        <w:t xml:space="preserve"> с этим </w:t>
      </w:r>
      <w:r w:rsidR="00696038">
        <w:rPr>
          <w:sz w:val="28"/>
          <w:szCs w:val="28"/>
        </w:rPr>
        <w:t>мероприятия</w:t>
      </w:r>
      <w:r w:rsidRPr="00CF5F94">
        <w:rPr>
          <w:sz w:val="28"/>
          <w:szCs w:val="28"/>
        </w:rPr>
        <w:t xml:space="preserve"> в области улучшения условий работы</w:t>
      </w:r>
      <w:r w:rsidR="00696038">
        <w:rPr>
          <w:sz w:val="28"/>
          <w:szCs w:val="28"/>
        </w:rPr>
        <w:t xml:space="preserve"> сотрудников</w:t>
      </w:r>
      <w:r w:rsidRPr="00CF5F94">
        <w:rPr>
          <w:sz w:val="28"/>
          <w:szCs w:val="28"/>
        </w:rPr>
        <w:t xml:space="preserve"> и охраны </w:t>
      </w:r>
      <w:r w:rsidR="00696038">
        <w:rPr>
          <w:sz w:val="28"/>
          <w:szCs w:val="28"/>
        </w:rPr>
        <w:t>их труда администрацией</w:t>
      </w:r>
      <w:r w:rsidRPr="00CF5F94">
        <w:rPr>
          <w:sz w:val="28"/>
          <w:szCs w:val="28"/>
        </w:rPr>
        <w:t xml:space="preserve"> </w:t>
      </w:r>
      <w:r w:rsidR="00696038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696038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 </w:t>
      </w:r>
      <w:r w:rsidR="00696038">
        <w:rPr>
          <w:sz w:val="28"/>
          <w:szCs w:val="28"/>
        </w:rPr>
        <w:t>организованы</w:t>
      </w:r>
      <w:r w:rsidRPr="00CF5F94">
        <w:rPr>
          <w:sz w:val="28"/>
          <w:szCs w:val="28"/>
        </w:rPr>
        <w:t xml:space="preserve"> по следующим направлениям:</w:t>
      </w:r>
    </w:p>
    <w:p w14:paraId="268A42B8" w14:textId="77777777" w:rsidR="006A2A4A" w:rsidRPr="00CF5F94" w:rsidRDefault="009203C1" w:rsidP="009203C1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2A4A" w:rsidRPr="00CF5F94">
        <w:rPr>
          <w:sz w:val="28"/>
          <w:szCs w:val="28"/>
        </w:rPr>
        <w:t>- обеспечени</w:t>
      </w:r>
      <w:r w:rsidR="004D4F2F">
        <w:rPr>
          <w:sz w:val="28"/>
          <w:szCs w:val="28"/>
        </w:rPr>
        <w:t>е</w:t>
      </w:r>
      <w:r w:rsidR="006A2A4A"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трудовой</w:t>
      </w:r>
      <w:r w:rsidR="004D4F2F">
        <w:rPr>
          <w:sz w:val="28"/>
          <w:szCs w:val="28"/>
        </w:rPr>
        <w:t xml:space="preserve"> дисциплины </w:t>
      </w:r>
      <w:r>
        <w:rPr>
          <w:sz w:val="28"/>
          <w:szCs w:val="28"/>
        </w:rPr>
        <w:t>к предупреждению</w:t>
      </w:r>
      <w:r w:rsidR="006A2A4A" w:rsidRPr="00CF5F94">
        <w:rPr>
          <w:sz w:val="28"/>
          <w:szCs w:val="28"/>
        </w:rPr>
        <w:t xml:space="preserve"> аварийности и производственного травматизма; </w:t>
      </w:r>
    </w:p>
    <w:p w14:paraId="212E46C4" w14:textId="77777777" w:rsidR="006A2A4A" w:rsidRPr="00CF5F94" w:rsidRDefault="004658D0" w:rsidP="006A2A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2A4A" w:rsidRPr="00CF5F94">
        <w:rPr>
          <w:sz w:val="28"/>
          <w:szCs w:val="28"/>
        </w:rPr>
        <w:t xml:space="preserve">- обеспечение персонала </w:t>
      </w:r>
      <w:r>
        <w:rPr>
          <w:sz w:val="28"/>
          <w:szCs w:val="28"/>
        </w:rPr>
        <w:t xml:space="preserve">безопасной </w:t>
      </w:r>
      <w:r w:rsidR="00AD7961">
        <w:rPr>
          <w:sz w:val="28"/>
          <w:szCs w:val="28"/>
        </w:rPr>
        <w:t>орг</w:t>
      </w:r>
      <w:r>
        <w:rPr>
          <w:sz w:val="28"/>
          <w:szCs w:val="28"/>
        </w:rPr>
        <w:t>техникой;</w:t>
      </w:r>
    </w:p>
    <w:p w14:paraId="075D9058" w14:textId="77777777" w:rsidR="006A2A4A" w:rsidRDefault="004658D0" w:rsidP="00FE6F78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6F78">
        <w:rPr>
          <w:sz w:val="28"/>
          <w:szCs w:val="28"/>
        </w:rPr>
        <w:t xml:space="preserve"> </w:t>
      </w:r>
      <w:r w:rsidR="006A2A4A" w:rsidRPr="00CF5F94">
        <w:rPr>
          <w:sz w:val="28"/>
          <w:szCs w:val="28"/>
        </w:rPr>
        <w:t xml:space="preserve">- </w:t>
      </w:r>
      <w:r>
        <w:rPr>
          <w:sz w:val="28"/>
          <w:szCs w:val="28"/>
        </w:rPr>
        <w:t>организация комфор</w:t>
      </w:r>
      <w:r w:rsidR="00AD5EB0">
        <w:rPr>
          <w:sz w:val="28"/>
          <w:szCs w:val="28"/>
        </w:rPr>
        <w:t>тных и безопасных условий труда;</w:t>
      </w:r>
    </w:p>
    <w:p w14:paraId="2B7729DB" w14:textId="77777777" w:rsidR="006A2A4A" w:rsidRPr="00CF5F94" w:rsidRDefault="006A2A4A" w:rsidP="00AD5EB0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F546B2">
        <w:rPr>
          <w:sz w:val="28"/>
          <w:szCs w:val="28"/>
        </w:rPr>
        <w:t xml:space="preserve">  </w:t>
      </w:r>
      <w:r w:rsidR="00AD5EB0">
        <w:rPr>
          <w:sz w:val="28"/>
          <w:szCs w:val="28"/>
        </w:rPr>
        <w:t>-</w:t>
      </w:r>
      <w:r w:rsidR="00377FE8">
        <w:rPr>
          <w:sz w:val="28"/>
          <w:szCs w:val="28"/>
        </w:rPr>
        <w:t xml:space="preserve"> </w:t>
      </w:r>
      <w:r w:rsidR="00AD5EB0">
        <w:rPr>
          <w:sz w:val="28"/>
          <w:szCs w:val="28"/>
        </w:rPr>
        <w:t>организация</w:t>
      </w:r>
      <w:r w:rsidR="00AD5EB0" w:rsidRPr="00CF5F94">
        <w:rPr>
          <w:sz w:val="28"/>
          <w:szCs w:val="28"/>
        </w:rPr>
        <w:t xml:space="preserve"> </w:t>
      </w:r>
      <w:r w:rsidRPr="00CF5F94">
        <w:rPr>
          <w:sz w:val="28"/>
          <w:szCs w:val="28"/>
        </w:rPr>
        <w:t xml:space="preserve">обучения </w:t>
      </w:r>
      <w:r w:rsidR="00AD5EB0">
        <w:rPr>
          <w:sz w:val="28"/>
          <w:szCs w:val="28"/>
        </w:rPr>
        <w:t>сотрудников</w:t>
      </w:r>
      <w:r w:rsidRPr="00CF5F94">
        <w:rPr>
          <w:sz w:val="28"/>
          <w:szCs w:val="28"/>
        </w:rPr>
        <w:t xml:space="preserve"> вопросам охраны труда, повышения культуры и пропаганды безопасного труда.</w:t>
      </w:r>
    </w:p>
    <w:p w14:paraId="158D7EA4" w14:textId="77777777" w:rsidR="006A2A4A" w:rsidRPr="00CF5F94" w:rsidRDefault="006A2A4A" w:rsidP="006A2A4A">
      <w:pPr>
        <w:pStyle w:val="a5"/>
        <w:rPr>
          <w:sz w:val="28"/>
          <w:szCs w:val="28"/>
        </w:rPr>
      </w:pPr>
    </w:p>
    <w:p w14:paraId="70402960" w14:textId="77777777" w:rsidR="006A2A4A" w:rsidRPr="00CF5F94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2.</w:t>
      </w:r>
      <w:r w:rsidR="008C17DA">
        <w:rPr>
          <w:sz w:val="28"/>
          <w:szCs w:val="28"/>
        </w:rPr>
        <w:t xml:space="preserve"> </w:t>
      </w:r>
      <w:r w:rsidRPr="00CF5F94">
        <w:rPr>
          <w:sz w:val="28"/>
          <w:szCs w:val="28"/>
        </w:rPr>
        <w:t>О</w:t>
      </w:r>
      <w:r w:rsidR="008C17DA">
        <w:rPr>
          <w:sz w:val="28"/>
          <w:szCs w:val="28"/>
        </w:rPr>
        <w:t>сновные цели и задачи Программы</w:t>
      </w:r>
    </w:p>
    <w:p w14:paraId="688032DF" w14:textId="77777777" w:rsidR="006A2A4A" w:rsidRPr="00CF5F94" w:rsidRDefault="006A2A4A" w:rsidP="006A2A4A">
      <w:pPr>
        <w:pStyle w:val="a5"/>
        <w:rPr>
          <w:sz w:val="28"/>
          <w:szCs w:val="28"/>
        </w:rPr>
      </w:pPr>
    </w:p>
    <w:p w14:paraId="192C7D8A" w14:textId="77777777" w:rsidR="006A2A4A" w:rsidRPr="00CF5F94" w:rsidRDefault="006A2A4A" w:rsidP="00D124BD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D124BD">
        <w:rPr>
          <w:sz w:val="28"/>
          <w:szCs w:val="28"/>
        </w:rPr>
        <w:t xml:space="preserve">  </w:t>
      </w:r>
      <w:r w:rsidR="006E70D6">
        <w:rPr>
          <w:sz w:val="28"/>
          <w:szCs w:val="28"/>
        </w:rPr>
        <w:t xml:space="preserve">Целью Программы является </w:t>
      </w:r>
      <w:r w:rsidRPr="00CF5F94">
        <w:rPr>
          <w:sz w:val="28"/>
          <w:szCs w:val="28"/>
        </w:rPr>
        <w:t xml:space="preserve">профилактика </w:t>
      </w:r>
      <w:r w:rsidR="006E70D6">
        <w:rPr>
          <w:sz w:val="28"/>
          <w:szCs w:val="28"/>
        </w:rPr>
        <w:t>рабочего</w:t>
      </w:r>
      <w:r w:rsidRPr="00CF5F94">
        <w:rPr>
          <w:sz w:val="28"/>
          <w:szCs w:val="28"/>
        </w:rPr>
        <w:t xml:space="preserve"> травматизма, профессиональных заболеваний</w:t>
      </w:r>
      <w:r w:rsidR="006E70D6">
        <w:rPr>
          <w:sz w:val="28"/>
          <w:szCs w:val="28"/>
        </w:rPr>
        <w:t>,</w:t>
      </w:r>
      <w:r w:rsidRPr="00CF5F94">
        <w:rPr>
          <w:sz w:val="28"/>
          <w:szCs w:val="28"/>
        </w:rPr>
        <w:t xml:space="preserve"> </w:t>
      </w:r>
      <w:r w:rsidR="006E70D6" w:rsidRPr="00CF5F94">
        <w:rPr>
          <w:sz w:val="28"/>
          <w:szCs w:val="28"/>
        </w:rPr>
        <w:t xml:space="preserve">сохранение жизни и здоровья работников </w:t>
      </w:r>
      <w:r w:rsidRPr="00CF5F94">
        <w:rPr>
          <w:sz w:val="28"/>
          <w:szCs w:val="28"/>
        </w:rPr>
        <w:t xml:space="preserve">администрации </w:t>
      </w:r>
      <w:r w:rsidR="006E70D6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6E70D6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</w:t>
      </w:r>
      <w:r w:rsidR="00B00B6D">
        <w:rPr>
          <w:sz w:val="28"/>
          <w:szCs w:val="28"/>
        </w:rPr>
        <w:t>.</w:t>
      </w:r>
    </w:p>
    <w:p w14:paraId="5AD8D985" w14:textId="77777777" w:rsidR="006A2A4A" w:rsidRPr="00CF5F94" w:rsidRDefault="006A2A4A" w:rsidP="00D124BD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D124BD">
        <w:rPr>
          <w:sz w:val="28"/>
          <w:szCs w:val="28"/>
        </w:rPr>
        <w:t xml:space="preserve">  </w:t>
      </w:r>
      <w:r w:rsidR="007A13E2">
        <w:rPr>
          <w:sz w:val="28"/>
          <w:szCs w:val="28"/>
        </w:rPr>
        <w:t>З</w:t>
      </w:r>
      <w:r w:rsidRPr="00CF5F94">
        <w:rPr>
          <w:sz w:val="28"/>
          <w:szCs w:val="28"/>
        </w:rPr>
        <w:t>адачами Программы являются:</w:t>
      </w:r>
    </w:p>
    <w:p w14:paraId="4C1D9A9C" w14:textId="77777777" w:rsidR="00481965" w:rsidRPr="004D4F2F" w:rsidRDefault="004D4F2F" w:rsidP="004D4F2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</w:t>
      </w:r>
      <w:r w:rsidR="00481965" w:rsidRPr="004D4F2F">
        <w:rPr>
          <w:sz w:val="28"/>
          <w:szCs w:val="28"/>
        </w:rPr>
        <w:t>совершенствование нормативно-правового и информационного уровня в сфере охраны труда сотрудников администрации Атаманского сельског</w:t>
      </w:r>
      <w:r>
        <w:rPr>
          <w:sz w:val="28"/>
          <w:szCs w:val="28"/>
        </w:rPr>
        <w:t xml:space="preserve">о </w:t>
      </w:r>
      <w:r w:rsidR="00481965" w:rsidRPr="004D4F2F">
        <w:rPr>
          <w:sz w:val="28"/>
          <w:szCs w:val="28"/>
        </w:rPr>
        <w:t>поселения Павловского района;</w:t>
      </w:r>
    </w:p>
    <w:p w14:paraId="26C11D9A" w14:textId="77777777" w:rsidR="004D4F2F" w:rsidRDefault="004D4F2F" w:rsidP="004D4F2F">
      <w:pPr>
        <w:jc w:val="both"/>
        <w:rPr>
          <w:sz w:val="28"/>
          <w:szCs w:val="28"/>
        </w:rPr>
      </w:pPr>
    </w:p>
    <w:p w14:paraId="599968FF" w14:textId="77777777" w:rsidR="004D4F2F" w:rsidRDefault="004D4F2F" w:rsidP="004D4F2F">
      <w:pPr>
        <w:jc w:val="both"/>
        <w:rPr>
          <w:sz w:val="28"/>
          <w:szCs w:val="28"/>
        </w:rPr>
      </w:pPr>
    </w:p>
    <w:p w14:paraId="6D5DE67C" w14:textId="0AF076B9" w:rsidR="004D4F2F" w:rsidRPr="004D4F2F" w:rsidRDefault="00BF5909" w:rsidP="004D4F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466019CF" w14:textId="77777777" w:rsidR="00A974BB" w:rsidRDefault="00481965" w:rsidP="00481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4F2F">
        <w:rPr>
          <w:sz w:val="28"/>
          <w:szCs w:val="28"/>
        </w:rPr>
        <w:t>2</w:t>
      </w:r>
      <w:r w:rsidRPr="00A30E6C">
        <w:rPr>
          <w:sz w:val="28"/>
          <w:szCs w:val="28"/>
        </w:rPr>
        <w:t xml:space="preserve">) </w:t>
      </w:r>
      <w:r w:rsidR="004D4F2F">
        <w:rPr>
          <w:sz w:val="28"/>
          <w:szCs w:val="28"/>
        </w:rPr>
        <w:t>повышение</w:t>
      </w:r>
      <w:r w:rsidR="00A974BB" w:rsidRPr="00CF5F94">
        <w:rPr>
          <w:sz w:val="28"/>
          <w:szCs w:val="28"/>
        </w:rPr>
        <w:t xml:space="preserve"> квалификации по охране труда руководителей и </w:t>
      </w:r>
      <w:r w:rsidR="00A974BB">
        <w:rPr>
          <w:sz w:val="28"/>
          <w:szCs w:val="28"/>
        </w:rPr>
        <w:t>сотрудников администрации;</w:t>
      </w:r>
    </w:p>
    <w:p w14:paraId="6FCAF04A" w14:textId="2A7AF2F8" w:rsidR="00481965" w:rsidRDefault="00481965" w:rsidP="00481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4F2F">
        <w:rPr>
          <w:sz w:val="28"/>
          <w:szCs w:val="28"/>
        </w:rPr>
        <w:t>3</w:t>
      </w:r>
      <w:r w:rsidRPr="00A30E6C">
        <w:rPr>
          <w:sz w:val="28"/>
          <w:szCs w:val="28"/>
        </w:rPr>
        <w:t xml:space="preserve">) </w:t>
      </w:r>
      <w:r w:rsidR="004D4F2F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ежегодной диспансеризации (медицинского осмотра) сотрудников в соответствии с Федеральным законом Российской Федерации от 21 ноября 2011 года № 323-ФЗ «Об основах охраны здоровья граждан в Российской Федерации»;</w:t>
      </w:r>
    </w:p>
    <w:p w14:paraId="49C7E04C" w14:textId="3A8AA573" w:rsidR="00411485" w:rsidRPr="00411485" w:rsidRDefault="00411485" w:rsidP="0041148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4) организация микробиологических исследований сотрудников по диагностике и определению вирусн</w:t>
      </w:r>
      <w:r w:rsidR="00520796">
        <w:rPr>
          <w:sz w:val="28"/>
          <w:szCs w:val="28"/>
        </w:rPr>
        <w:t>ых</w:t>
      </w:r>
      <w:r>
        <w:rPr>
          <w:sz w:val="28"/>
          <w:szCs w:val="28"/>
        </w:rPr>
        <w:t xml:space="preserve"> инфекци</w:t>
      </w:r>
      <w:r w:rsidR="00520796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14:paraId="57713BC5" w14:textId="57CF3AC7" w:rsidR="00481965" w:rsidRDefault="00481965" w:rsidP="00481965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1485">
        <w:rPr>
          <w:sz w:val="28"/>
          <w:szCs w:val="28"/>
        </w:rPr>
        <w:t>5</w:t>
      </w:r>
      <w:r>
        <w:rPr>
          <w:sz w:val="28"/>
          <w:szCs w:val="28"/>
        </w:rPr>
        <w:t>) обеспечение ежегодной комплектации изделиями медицинского назначения аптечек, зарегистрированными в установленном порядке на территории Российской Федерации, для ока</w:t>
      </w:r>
      <w:r w:rsidR="00623F9E">
        <w:rPr>
          <w:sz w:val="28"/>
          <w:szCs w:val="28"/>
        </w:rPr>
        <w:t>зания первой помощи сотрудникам</w:t>
      </w:r>
      <w:r w:rsidR="003865F3">
        <w:rPr>
          <w:sz w:val="28"/>
          <w:szCs w:val="28"/>
        </w:rPr>
        <w:t>.</w:t>
      </w:r>
    </w:p>
    <w:p w14:paraId="0B2225A9" w14:textId="77777777" w:rsidR="006A2A4A" w:rsidRPr="00CF5F94" w:rsidRDefault="006A2A4A" w:rsidP="006A2A4A">
      <w:pPr>
        <w:pStyle w:val="a5"/>
        <w:jc w:val="both"/>
        <w:rPr>
          <w:sz w:val="28"/>
          <w:szCs w:val="28"/>
        </w:rPr>
      </w:pPr>
    </w:p>
    <w:p w14:paraId="380B806A" w14:textId="77777777" w:rsidR="006A2A4A" w:rsidRPr="00CF5F94" w:rsidRDefault="008C17DA" w:rsidP="006A2A4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3. Целевые индикаторы Программы</w:t>
      </w:r>
    </w:p>
    <w:p w14:paraId="2C4A28F1" w14:textId="77777777" w:rsidR="006A2A4A" w:rsidRPr="00CF5F94" w:rsidRDefault="006A2A4A" w:rsidP="006A2A4A">
      <w:pPr>
        <w:pStyle w:val="a5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210"/>
        <w:gridCol w:w="993"/>
        <w:gridCol w:w="1568"/>
        <w:gridCol w:w="1416"/>
      </w:tblGrid>
      <w:tr w:rsidR="006A2A4A" w:rsidRPr="00CF5F94" w14:paraId="614ABBA0" w14:textId="77777777" w:rsidTr="004D6B05">
        <w:trPr>
          <w:trHeight w:val="3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17580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58213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BCCD2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Ед. </w:t>
            </w:r>
            <w:proofErr w:type="spellStart"/>
            <w:r w:rsidRPr="00CF5F94">
              <w:rPr>
                <w:sz w:val="28"/>
                <w:szCs w:val="28"/>
              </w:rPr>
              <w:t>измер</w:t>
            </w:r>
            <w:proofErr w:type="spellEnd"/>
            <w:r w:rsidR="004D6B05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7DCB" w14:textId="323E14A0" w:rsidR="006A2A4A" w:rsidRPr="00CF5F94" w:rsidRDefault="0028758E" w:rsidP="00623F9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A2A4A" w:rsidRPr="00CF5F94">
              <w:rPr>
                <w:sz w:val="28"/>
                <w:szCs w:val="28"/>
              </w:rPr>
              <w:t>оказатель 20</w:t>
            </w:r>
            <w:r w:rsidR="00260137">
              <w:rPr>
                <w:sz w:val="28"/>
                <w:szCs w:val="28"/>
              </w:rPr>
              <w:t>2</w:t>
            </w:r>
            <w:r w:rsidR="003865F3">
              <w:rPr>
                <w:sz w:val="28"/>
                <w:szCs w:val="28"/>
              </w:rPr>
              <w:t>1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  <w:r w:rsidR="004D6B05">
              <w:rPr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7EA2" w14:textId="77777777" w:rsidR="004D6B05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План</w:t>
            </w:r>
          </w:p>
          <w:p w14:paraId="1059D4F0" w14:textId="2097653A" w:rsidR="006A2A4A" w:rsidRPr="00CF5F94" w:rsidRDefault="004D6B05" w:rsidP="00623F9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23F9E">
              <w:rPr>
                <w:sz w:val="28"/>
                <w:szCs w:val="28"/>
              </w:rPr>
              <w:t>2</w:t>
            </w:r>
            <w:r w:rsidR="003865F3">
              <w:rPr>
                <w:sz w:val="28"/>
                <w:szCs w:val="28"/>
              </w:rPr>
              <w:t>2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</w:tc>
      </w:tr>
      <w:tr w:rsidR="006A2A4A" w:rsidRPr="00CF5F94" w14:paraId="3D601192" w14:textId="77777777" w:rsidTr="004D6B05">
        <w:trPr>
          <w:trHeight w:val="3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CCB0F" w14:textId="77777777"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6C170" w14:textId="77777777"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Уровень травматизма на рабочем месте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7A800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D853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B734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0</w:t>
            </w:r>
          </w:p>
        </w:tc>
      </w:tr>
      <w:tr w:rsidR="006A2A4A" w:rsidRPr="00CF5F94" w14:paraId="65D33450" w14:textId="77777777" w:rsidTr="004D6B0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D30D" w14:textId="77777777"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3585C" w14:textId="77777777" w:rsidR="006A2A4A" w:rsidRPr="00CF5F94" w:rsidRDefault="005E47CE" w:rsidP="00985E63">
            <w:pPr>
              <w:pStyle w:val="a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Диспансеризация сотрудников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1BBEF" w14:textId="77777777"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72A0" w14:textId="260B25A0" w:rsidR="006A2A4A" w:rsidRPr="00CF5F94" w:rsidRDefault="00260137" w:rsidP="004D6B0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43CF" w14:textId="77777777" w:rsidR="006A2A4A" w:rsidRPr="00CF5F94" w:rsidRDefault="005E47CE" w:rsidP="004D6B0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14:paraId="728AD247" w14:textId="77777777" w:rsidR="006A2A4A" w:rsidRDefault="006A2A4A" w:rsidP="006A2A4A">
      <w:pPr>
        <w:pStyle w:val="a5"/>
        <w:jc w:val="both"/>
        <w:rPr>
          <w:sz w:val="28"/>
          <w:szCs w:val="28"/>
        </w:rPr>
      </w:pPr>
    </w:p>
    <w:p w14:paraId="52B1D93D" w14:textId="77777777" w:rsidR="006A2A4A" w:rsidRPr="00CF5F94" w:rsidRDefault="008C17DA" w:rsidP="00205B3C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A2A4A" w:rsidRPr="00CF5F94">
        <w:rPr>
          <w:sz w:val="28"/>
          <w:szCs w:val="28"/>
        </w:rPr>
        <w:t>. Ожидаемые рез</w:t>
      </w:r>
      <w:r>
        <w:rPr>
          <w:sz w:val="28"/>
          <w:szCs w:val="28"/>
        </w:rPr>
        <w:t>ультаты от реализации Программы</w:t>
      </w:r>
    </w:p>
    <w:p w14:paraId="0BE7E549" w14:textId="77777777" w:rsidR="006A2A4A" w:rsidRPr="00CF5F94" w:rsidRDefault="006A2A4A" w:rsidP="006A2A4A">
      <w:pPr>
        <w:pStyle w:val="a5"/>
        <w:jc w:val="center"/>
        <w:rPr>
          <w:sz w:val="28"/>
          <w:szCs w:val="28"/>
        </w:rPr>
      </w:pPr>
    </w:p>
    <w:p w14:paraId="5A53D91D" w14:textId="77777777" w:rsidR="006A2A4A" w:rsidRDefault="006A2A4A" w:rsidP="00CC1DB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</w:t>
      </w:r>
      <w:r w:rsidR="00CC1DBE">
        <w:rPr>
          <w:sz w:val="28"/>
          <w:szCs w:val="28"/>
        </w:rPr>
        <w:t xml:space="preserve">      </w:t>
      </w:r>
      <w:r w:rsidR="00623F9E">
        <w:rPr>
          <w:sz w:val="28"/>
          <w:szCs w:val="28"/>
        </w:rPr>
        <w:t xml:space="preserve">Социально-экономические </w:t>
      </w:r>
      <w:r w:rsidRPr="00CF5F94">
        <w:rPr>
          <w:sz w:val="28"/>
          <w:szCs w:val="28"/>
        </w:rPr>
        <w:t xml:space="preserve">результаты реализации Программы заключаются в повышении эффективности системы управления охраной труда в администрации </w:t>
      </w:r>
      <w:r w:rsidR="008C17DA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8C17DA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 на всех уровнях управления, в</w:t>
      </w:r>
      <w:r w:rsidR="00604621">
        <w:rPr>
          <w:sz w:val="28"/>
          <w:szCs w:val="28"/>
        </w:rPr>
        <w:t xml:space="preserve"> обоснованности и оперативности </w:t>
      </w:r>
      <w:r w:rsidRPr="00CF5F94">
        <w:rPr>
          <w:sz w:val="28"/>
          <w:szCs w:val="28"/>
        </w:rPr>
        <w:t>принятия управленческих решений в области охраны труда, уровня профессиональной подготовки и объема знаний в области охраны труда работодателей и работников, в создании благоприятных условий для работы специалистов и технического персонала.</w:t>
      </w:r>
    </w:p>
    <w:p w14:paraId="5DBD2532" w14:textId="77777777" w:rsidR="006A2A4A" w:rsidRPr="00CF5F94" w:rsidRDefault="006A2A4A" w:rsidP="005233FC">
      <w:pPr>
        <w:pStyle w:val="a5"/>
        <w:rPr>
          <w:spacing w:val="-5"/>
          <w:sz w:val="28"/>
          <w:szCs w:val="28"/>
        </w:rPr>
      </w:pPr>
    </w:p>
    <w:p w14:paraId="3C48CC13" w14:textId="77777777" w:rsidR="006A2A4A" w:rsidRPr="00CF5F94" w:rsidRDefault="006A2A4A" w:rsidP="006A2A4A">
      <w:pPr>
        <w:pStyle w:val="a5"/>
        <w:jc w:val="center"/>
        <w:rPr>
          <w:spacing w:val="-5"/>
          <w:sz w:val="28"/>
          <w:szCs w:val="28"/>
        </w:rPr>
      </w:pPr>
      <w:r w:rsidRPr="00CF5F94">
        <w:rPr>
          <w:spacing w:val="-5"/>
          <w:sz w:val="28"/>
          <w:szCs w:val="28"/>
        </w:rPr>
        <w:t>5.</w:t>
      </w:r>
      <w:r w:rsidR="005233FC">
        <w:rPr>
          <w:spacing w:val="-5"/>
          <w:sz w:val="28"/>
          <w:szCs w:val="28"/>
        </w:rPr>
        <w:t xml:space="preserve"> Ресурсное обеспечение Программы</w:t>
      </w:r>
    </w:p>
    <w:p w14:paraId="4FC9D7BB" w14:textId="77777777" w:rsidR="006A2A4A" w:rsidRPr="00CF5F94" w:rsidRDefault="006A2A4A" w:rsidP="006A2A4A">
      <w:pPr>
        <w:pStyle w:val="a5"/>
        <w:jc w:val="center"/>
        <w:rPr>
          <w:spacing w:val="-5"/>
          <w:sz w:val="28"/>
          <w:szCs w:val="28"/>
        </w:rPr>
      </w:pPr>
    </w:p>
    <w:p w14:paraId="0D66112E" w14:textId="77777777" w:rsidR="005233FC" w:rsidRDefault="005233FC" w:rsidP="006A2A4A">
      <w:pPr>
        <w:pStyle w:val="Style2"/>
        <w:ind w:firstLine="709"/>
        <w:jc w:val="both"/>
      </w:pPr>
      <w:r>
        <w:t>Финансирование программных мероприятий</w:t>
      </w:r>
      <w:r w:rsidR="006A2A4A" w:rsidRPr="00CF5F94">
        <w:t xml:space="preserve"> осуществляется за счет средств бюджета</w:t>
      </w:r>
      <w:r>
        <w:t xml:space="preserve"> Атаманского сельского поселения Павловского района</w:t>
      </w:r>
      <w:r w:rsidR="006A2A4A" w:rsidRPr="00CF5F94">
        <w:t>.</w:t>
      </w:r>
    </w:p>
    <w:p w14:paraId="1FADC8EF" w14:textId="77777777" w:rsidR="006A2A4A" w:rsidRPr="00CF5F94" w:rsidRDefault="006A2A4A" w:rsidP="006A2A4A">
      <w:pPr>
        <w:pStyle w:val="Style2"/>
        <w:ind w:firstLine="709"/>
        <w:jc w:val="both"/>
        <w:rPr>
          <w:szCs w:val="28"/>
        </w:rPr>
      </w:pPr>
      <w:r w:rsidRPr="00CF5F94">
        <w:t>Объе</w:t>
      </w:r>
      <w:r w:rsidR="005233FC">
        <w:t>м финансирования Программы носи</w:t>
      </w:r>
      <w:r w:rsidRPr="00CF5F94">
        <w:t>т про</w:t>
      </w:r>
      <w:r w:rsidR="005233FC">
        <w:t>гнозированный характер и подлежи</w:t>
      </w:r>
      <w:r w:rsidRPr="00CF5F94">
        <w:t>т уточнению</w:t>
      </w:r>
      <w:r w:rsidR="005233FC">
        <w:t xml:space="preserve"> в течение всего финансового текущего периода</w:t>
      </w:r>
      <w:r w:rsidRPr="00CF5F94">
        <w:t>.</w:t>
      </w:r>
    </w:p>
    <w:p w14:paraId="69024DA4" w14:textId="77777777" w:rsidR="006A2A4A" w:rsidRPr="00CF5F94" w:rsidRDefault="006A2A4A" w:rsidP="006A2A4A">
      <w:pPr>
        <w:pStyle w:val="a5"/>
        <w:rPr>
          <w:sz w:val="28"/>
          <w:szCs w:val="28"/>
        </w:rPr>
      </w:pPr>
    </w:p>
    <w:p w14:paraId="18697E19" w14:textId="77777777" w:rsidR="006A2A4A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6. Ор</w:t>
      </w:r>
      <w:r w:rsidR="00EF610A">
        <w:rPr>
          <w:sz w:val="28"/>
          <w:szCs w:val="28"/>
        </w:rPr>
        <w:t>ганизация управления Программой</w:t>
      </w:r>
    </w:p>
    <w:p w14:paraId="22173FAE" w14:textId="77777777" w:rsidR="00EF610A" w:rsidRPr="00CF5F94" w:rsidRDefault="00EF610A" w:rsidP="006A2A4A">
      <w:pPr>
        <w:pStyle w:val="a5"/>
        <w:jc w:val="center"/>
        <w:rPr>
          <w:sz w:val="28"/>
          <w:szCs w:val="28"/>
        </w:rPr>
      </w:pPr>
    </w:p>
    <w:p w14:paraId="2FFFD1A8" w14:textId="6DDF4215" w:rsidR="007A2151" w:rsidRDefault="006A2A4A" w:rsidP="00EF610A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</w:t>
      </w:r>
      <w:r w:rsidR="00EF610A">
        <w:rPr>
          <w:sz w:val="28"/>
          <w:szCs w:val="28"/>
        </w:rPr>
        <w:t xml:space="preserve">   Контроль за выполнением П</w:t>
      </w:r>
      <w:r w:rsidRPr="00CF5F94">
        <w:rPr>
          <w:sz w:val="28"/>
          <w:szCs w:val="28"/>
        </w:rPr>
        <w:t xml:space="preserve">рограммы осуществляется </w:t>
      </w:r>
      <w:r w:rsidR="00EF610A">
        <w:rPr>
          <w:sz w:val="28"/>
          <w:szCs w:val="28"/>
        </w:rPr>
        <w:t>администраций Атаманского сельского поселения Павловского района</w:t>
      </w:r>
      <w:r w:rsidR="00733839">
        <w:rPr>
          <w:sz w:val="28"/>
          <w:szCs w:val="28"/>
        </w:rPr>
        <w:t>.</w:t>
      </w:r>
    </w:p>
    <w:p w14:paraId="046E5AA7" w14:textId="77777777" w:rsidR="00733839" w:rsidRDefault="00733839" w:rsidP="00981A47">
      <w:pPr>
        <w:pStyle w:val="a5"/>
        <w:tabs>
          <w:tab w:val="left" w:pos="709"/>
        </w:tabs>
        <w:jc w:val="center"/>
        <w:rPr>
          <w:sz w:val="28"/>
          <w:szCs w:val="28"/>
        </w:rPr>
      </w:pPr>
    </w:p>
    <w:p w14:paraId="27CD77E5" w14:textId="77777777" w:rsidR="00733839" w:rsidRDefault="00733839" w:rsidP="00981A47">
      <w:pPr>
        <w:pStyle w:val="a5"/>
        <w:tabs>
          <w:tab w:val="left" w:pos="709"/>
        </w:tabs>
        <w:jc w:val="center"/>
        <w:rPr>
          <w:sz w:val="28"/>
          <w:szCs w:val="28"/>
        </w:rPr>
      </w:pPr>
    </w:p>
    <w:p w14:paraId="3330B011" w14:textId="77777777" w:rsidR="00733839" w:rsidRDefault="00733839" w:rsidP="00981A47">
      <w:pPr>
        <w:pStyle w:val="a5"/>
        <w:tabs>
          <w:tab w:val="left" w:pos="709"/>
        </w:tabs>
        <w:jc w:val="center"/>
        <w:rPr>
          <w:sz w:val="28"/>
          <w:szCs w:val="28"/>
        </w:rPr>
      </w:pPr>
    </w:p>
    <w:p w14:paraId="041AF081" w14:textId="1EEBC2B7" w:rsidR="006A2A4A" w:rsidRPr="007A2151" w:rsidRDefault="00BF5909" w:rsidP="00981A47">
      <w:pPr>
        <w:pStyle w:val="a5"/>
        <w:tabs>
          <w:tab w:val="left" w:pos="709"/>
        </w:tabs>
        <w:jc w:val="center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14:paraId="18892982" w14:textId="77777777" w:rsidR="00251ED5" w:rsidRDefault="006A2A4A" w:rsidP="006A2A4A">
      <w:pPr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7.</w:t>
      </w:r>
      <w:r w:rsidR="00251ED5">
        <w:rPr>
          <w:sz w:val="28"/>
          <w:szCs w:val="28"/>
        </w:rPr>
        <w:t xml:space="preserve"> </w:t>
      </w:r>
      <w:r w:rsidR="00251ED5" w:rsidRPr="00CF5F94">
        <w:rPr>
          <w:sz w:val="28"/>
          <w:szCs w:val="28"/>
        </w:rPr>
        <w:t xml:space="preserve">Ожидаемые конечные результаты от реализации Программы </w:t>
      </w:r>
    </w:p>
    <w:p w14:paraId="610A0CE2" w14:textId="77777777" w:rsidR="006A2A4A" w:rsidRDefault="00251ED5" w:rsidP="006A2A4A">
      <w:pPr>
        <w:jc w:val="center"/>
        <w:rPr>
          <w:sz w:val="28"/>
          <w:szCs w:val="28"/>
        </w:rPr>
      </w:pPr>
      <w:r w:rsidRPr="00CF5F94">
        <w:rPr>
          <w:sz w:val="28"/>
          <w:szCs w:val="28"/>
        </w:rPr>
        <w:t xml:space="preserve">и показатели </w:t>
      </w:r>
      <w:r>
        <w:rPr>
          <w:sz w:val="28"/>
          <w:szCs w:val="28"/>
        </w:rPr>
        <w:t xml:space="preserve">её </w:t>
      </w:r>
      <w:r w:rsidRPr="00CF5F94">
        <w:rPr>
          <w:sz w:val="28"/>
          <w:szCs w:val="28"/>
        </w:rPr>
        <w:t>социально-экономической эффективности</w:t>
      </w:r>
    </w:p>
    <w:p w14:paraId="599D1DD4" w14:textId="77777777" w:rsidR="00251ED5" w:rsidRDefault="00251ED5" w:rsidP="00251ED5">
      <w:pPr>
        <w:pStyle w:val="a5"/>
        <w:jc w:val="both"/>
        <w:rPr>
          <w:sz w:val="28"/>
          <w:szCs w:val="28"/>
        </w:rPr>
      </w:pPr>
    </w:p>
    <w:p w14:paraId="7B8E4526" w14:textId="77777777" w:rsidR="00251ED5" w:rsidRPr="00CF5F94" w:rsidRDefault="00251ED5" w:rsidP="00251ED5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CF5F94">
        <w:rPr>
          <w:sz w:val="28"/>
          <w:szCs w:val="28"/>
        </w:rPr>
        <w:t xml:space="preserve">еализация Программы будет обеспечивать поддержание уровня травматизма на рабочем месте на </w:t>
      </w:r>
      <w:r w:rsidR="005E1B55" w:rsidRPr="00CF5F94">
        <w:rPr>
          <w:sz w:val="28"/>
          <w:szCs w:val="28"/>
        </w:rPr>
        <w:t xml:space="preserve">уровне </w:t>
      </w:r>
      <w:r w:rsidR="005E1B55">
        <w:rPr>
          <w:sz w:val="28"/>
          <w:szCs w:val="28"/>
        </w:rPr>
        <w:t>показателя</w:t>
      </w:r>
      <w:r>
        <w:rPr>
          <w:sz w:val="28"/>
          <w:szCs w:val="28"/>
        </w:rPr>
        <w:t xml:space="preserve"> «</w:t>
      </w:r>
      <w:r w:rsidRPr="00CF5F94">
        <w:rPr>
          <w:sz w:val="28"/>
          <w:szCs w:val="28"/>
        </w:rPr>
        <w:t>0</w:t>
      </w:r>
      <w:r>
        <w:rPr>
          <w:sz w:val="28"/>
          <w:szCs w:val="28"/>
        </w:rPr>
        <w:t>»,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 w:rsidRPr="00CF5F94">
        <w:rPr>
          <w:sz w:val="28"/>
          <w:szCs w:val="28"/>
        </w:rPr>
        <w:t xml:space="preserve"> более комфортных </w:t>
      </w:r>
      <w:r>
        <w:rPr>
          <w:sz w:val="28"/>
          <w:szCs w:val="28"/>
        </w:rPr>
        <w:t xml:space="preserve">и благоприятных </w:t>
      </w:r>
      <w:r w:rsidRPr="00CF5F94">
        <w:rPr>
          <w:sz w:val="28"/>
          <w:szCs w:val="28"/>
        </w:rPr>
        <w:t xml:space="preserve">условий работы </w:t>
      </w:r>
      <w:r w:rsidR="00ED35A9">
        <w:rPr>
          <w:sz w:val="28"/>
          <w:szCs w:val="28"/>
        </w:rPr>
        <w:t xml:space="preserve">путём укрепления </w:t>
      </w:r>
      <w:r>
        <w:rPr>
          <w:sz w:val="28"/>
          <w:szCs w:val="28"/>
        </w:rPr>
        <w:t>материально-технической базы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</w:t>
      </w:r>
      <w:r w:rsidRPr="00CF5F94">
        <w:rPr>
          <w:sz w:val="28"/>
          <w:szCs w:val="28"/>
        </w:rPr>
        <w:t xml:space="preserve"> улучшению производительности труда </w:t>
      </w:r>
      <w:r w:rsidR="00ED35A9">
        <w:rPr>
          <w:sz w:val="28"/>
          <w:szCs w:val="28"/>
        </w:rPr>
        <w:t xml:space="preserve">сотрудников администрации Атаманского сельского поселения Павловского района. </w:t>
      </w:r>
    </w:p>
    <w:p w14:paraId="1BFFBBAB" w14:textId="77777777" w:rsidR="008A3482" w:rsidRDefault="0021463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623F9E" w:rsidRPr="00CF5F94">
        <w:rPr>
          <w:sz w:val="28"/>
          <w:szCs w:val="28"/>
        </w:rPr>
        <w:t xml:space="preserve">В основе системы управления охраной труда должна стать система управления профессиональными рисками, которая станет основой управления сохранения жизни и здоровья работников в процессе </w:t>
      </w:r>
      <w:r w:rsidR="00853329">
        <w:rPr>
          <w:sz w:val="28"/>
          <w:szCs w:val="28"/>
        </w:rPr>
        <w:t xml:space="preserve">их </w:t>
      </w:r>
      <w:r w:rsidR="00623F9E" w:rsidRPr="00CF5F94">
        <w:rPr>
          <w:sz w:val="28"/>
          <w:szCs w:val="28"/>
        </w:rPr>
        <w:t>трудовой деятельности.</w:t>
      </w:r>
    </w:p>
    <w:p w14:paraId="3CCF4226" w14:textId="77777777" w:rsidR="00ED35A9" w:rsidRDefault="00ED35A9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76297A07" w14:textId="77777777" w:rsidR="002A18B1" w:rsidRDefault="002A18B1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303B50A9" w14:textId="77777777"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14:paraId="6E922F72" w14:textId="77777777"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14:paraId="222F684D" w14:textId="77777777" w:rsidR="00133287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550EC4">
        <w:rPr>
          <w:color w:val="000000"/>
          <w:sz w:val="28"/>
          <w:szCs w:val="28"/>
          <w:lang w:eastAsia="ru-RU"/>
        </w:rPr>
        <w:t xml:space="preserve">      </w:t>
      </w:r>
    </w:p>
    <w:p w14:paraId="79331043" w14:textId="3D3E82DF" w:rsidR="00BE36AA" w:rsidRPr="008A3482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8A348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00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6805"/>
    <w:multiLevelType w:val="hybridMultilevel"/>
    <w:tmpl w:val="193ED484"/>
    <w:lvl w:ilvl="0" w:tplc="7848DF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68F"/>
    <w:rsid w:val="00010354"/>
    <w:rsid w:val="0002490F"/>
    <w:rsid w:val="000260B2"/>
    <w:rsid w:val="000273EC"/>
    <w:rsid w:val="00032C14"/>
    <w:rsid w:val="00041F25"/>
    <w:rsid w:val="00044CE4"/>
    <w:rsid w:val="000452EE"/>
    <w:rsid w:val="00062F4D"/>
    <w:rsid w:val="00082756"/>
    <w:rsid w:val="0009333F"/>
    <w:rsid w:val="000943DA"/>
    <w:rsid w:val="000A0510"/>
    <w:rsid w:val="000C1049"/>
    <w:rsid w:val="000D1A09"/>
    <w:rsid w:val="000D23DD"/>
    <w:rsid w:val="000D634E"/>
    <w:rsid w:val="000E0D74"/>
    <w:rsid w:val="000E10F8"/>
    <w:rsid w:val="000E37A5"/>
    <w:rsid w:val="000F180D"/>
    <w:rsid w:val="000F3B62"/>
    <w:rsid w:val="001154EB"/>
    <w:rsid w:val="00125018"/>
    <w:rsid w:val="00126241"/>
    <w:rsid w:val="00126ED0"/>
    <w:rsid w:val="001302E3"/>
    <w:rsid w:val="0013069A"/>
    <w:rsid w:val="001320FC"/>
    <w:rsid w:val="00133287"/>
    <w:rsid w:val="00134EA0"/>
    <w:rsid w:val="00134FE5"/>
    <w:rsid w:val="001366B7"/>
    <w:rsid w:val="0014160D"/>
    <w:rsid w:val="00143803"/>
    <w:rsid w:val="001441E4"/>
    <w:rsid w:val="00152C26"/>
    <w:rsid w:val="00157CC7"/>
    <w:rsid w:val="00162930"/>
    <w:rsid w:val="00163302"/>
    <w:rsid w:val="00165873"/>
    <w:rsid w:val="00171CE5"/>
    <w:rsid w:val="001720B9"/>
    <w:rsid w:val="00180D94"/>
    <w:rsid w:val="0018581D"/>
    <w:rsid w:val="001A49B4"/>
    <w:rsid w:val="001A54B5"/>
    <w:rsid w:val="001B321A"/>
    <w:rsid w:val="001B3D37"/>
    <w:rsid w:val="001C274F"/>
    <w:rsid w:val="001C3DBC"/>
    <w:rsid w:val="001C656E"/>
    <w:rsid w:val="001D730D"/>
    <w:rsid w:val="001E03FE"/>
    <w:rsid w:val="001E53F7"/>
    <w:rsid w:val="001E669D"/>
    <w:rsid w:val="001E7D9E"/>
    <w:rsid w:val="001F15BD"/>
    <w:rsid w:val="001F3772"/>
    <w:rsid w:val="001F5843"/>
    <w:rsid w:val="00205B3C"/>
    <w:rsid w:val="00210683"/>
    <w:rsid w:val="002138E1"/>
    <w:rsid w:val="00214632"/>
    <w:rsid w:val="00215E35"/>
    <w:rsid w:val="0022202A"/>
    <w:rsid w:val="002248EB"/>
    <w:rsid w:val="002317BA"/>
    <w:rsid w:val="00232A47"/>
    <w:rsid w:val="0024201B"/>
    <w:rsid w:val="00243DA7"/>
    <w:rsid w:val="0024700E"/>
    <w:rsid w:val="00251110"/>
    <w:rsid w:val="002512E7"/>
    <w:rsid w:val="00251ED5"/>
    <w:rsid w:val="002568BF"/>
    <w:rsid w:val="00257E0E"/>
    <w:rsid w:val="00260137"/>
    <w:rsid w:val="00260600"/>
    <w:rsid w:val="00262E4D"/>
    <w:rsid w:val="0026666E"/>
    <w:rsid w:val="00273CFA"/>
    <w:rsid w:val="00275B5C"/>
    <w:rsid w:val="00276A4D"/>
    <w:rsid w:val="00280485"/>
    <w:rsid w:val="00284E01"/>
    <w:rsid w:val="0028640D"/>
    <w:rsid w:val="0028758E"/>
    <w:rsid w:val="00287783"/>
    <w:rsid w:val="00291686"/>
    <w:rsid w:val="002A18B1"/>
    <w:rsid w:val="002A20BF"/>
    <w:rsid w:val="002B4978"/>
    <w:rsid w:val="002C1194"/>
    <w:rsid w:val="002D0F3C"/>
    <w:rsid w:val="002D1884"/>
    <w:rsid w:val="002D4DFD"/>
    <w:rsid w:val="002E0C14"/>
    <w:rsid w:val="002E687E"/>
    <w:rsid w:val="002F0900"/>
    <w:rsid w:val="002F714A"/>
    <w:rsid w:val="002F7925"/>
    <w:rsid w:val="00300783"/>
    <w:rsid w:val="0030211F"/>
    <w:rsid w:val="00314064"/>
    <w:rsid w:val="003234AD"/>
    <w:rsid w:val="003234D4"/>
    <w:rsid w:val="00334A6A"/>
    <w:rsid w:val="00340B23"/>
    <w:rsid w:val="003426CA"/>
    <w:rsid w:val="00345424"/>
    <w:rsid w:val="00350481"/>
    <w:rsid w:val="00350A1D"/>
    <w:rsid w:val="003610BA"/>
    <w:rsid w:val="0037181D"/>
    <w:rsid w:val="00374F73"/>
    <w:rsid w:val="00377FE8"/>
    <w:rsid w:val="00381480"/>
    <w:rsid w:val="00384338"/>
    <w:rsid w:val="00385615"/>
    <w:rsid w:val="003865F3"/>
    <w:rsid w:val="00397230"/>
    <w:rsid w:val="003A1303"/>
    <w:rsid w:val="003A5134"/>
    <w:rsid w:val="003D1221"/>
    <w:rsid w:val="003E3865"/>
    <w:rsid w:val="003F3662"/>
    <w:rsid w:val="003F6D92"/>
    <w:rsid w:val="004077B8"/>
    <w:rsid w:val="00410D4D"/>
    <w:rsid w:val="00411485"/>
    <w:rsid w:val="0041292C"/>
    <w:rsid w:val="00421415"/>
    <w:rsid w:val="0042252C"/>
    <w:rsid w:val="0043334D"/>
    <w:rsid w:val="00435358"/>
    <w:rsid w:val="004367E7"/>
    <w:rsid w:val="00437AD9"/>
    <w:rsid w:val="00441A4E"/>
    <w:rsid w:val="0044216D"/>
    <w:rsid w:val="00444B7B"/>
    <w:rsid w:val="004511E4"/>
    <w:rsid w:val="004515C3"/>
    <w:rsid w:val="004577E5"/>
    <w:rsid w:val="004626BB"/>
    <w:rsid w:val="0046312B"/>
    <w:rsid w:val="004658D0"/>
    <w:rsid w:val="00476526"/>
    <w:rsid w:val="00481965"/>
    <w:rsid w:val="004872A5"/>
    <w:rsid w:val="00491709"/>
    <w:rsid w:val="00493021"/>
    <w:rsid w:val="004942DD"/>
    <w:rsid w:val="004942E7"/>
    <w:rsid w:val="004A0D18"/>
    <w:rsid w:val="004A3198"/>
    <w:rsid w:val="004C7A03"/>
    <w:rsid w:val="004D347C"/>
    <w:rsid w:val="004D36BF"/>
    <w:rsid w:val="004D416C"/>
    <w:rsid w:val="004D4F2F"/>
    <w:rsid w:val="004D6B05"/>
    <w:rsid w:val="004F31E4"/>
    <w:rsid w:val="00503B5F"/>
    <w:rsid w:val="00514BA0"/>
    <w:rsid w:val="00520292"/>
    <w:rsid w:val="00520796"/>
    <w:rsid w:val="00522345"/>
    <w:rsid w:val="005233FC"/>
    <w:rsid w:val="00523C00"/>
    <w:rsid w:val="005262C8"/>
    <w:rsid w:val="00530FBD"/>
    <w:rsid w:val="00531BD8"/>
    <w:rsid w:val="005357AA"/>
    <w:rsid w:val="00536069"/>
    <w:rsid w:val="00536108"/>
    <w:rsid w:val="00540326"/>
    <w:rsid w:val="00544C24"/>
    <w:rsid w:val="00547C8C"/>
    <w:rsid w:val="00550EC4"/>
    <w:rsid w:val="0055408E"/>
    <w:rsid w:val="00573CB0"/>
    <w:rsid w:val="00575247"/>
    <w:rsid w:val="005765FC"/>
    <w:rsid w:val="00581662"/>
    <w:rsid w:val="00597CCE"/>
    <w:rsid w:val="005C5247"/>
    <w:rsid w:val="005C738C"/>
    <w:rsid w:val="005D3845"/>
    <w:rsid w:val="005D6E65"/>
    <w:rsid w:val="005E1A73"/>
    <w:rsid w:val="005E1B55"/>
    <w:rsid w:val="005E3624"/>
    <w:rsid w:val="005E47CE"/>
    <w:rsid w:val="005E4F6F"/>
    <w:rsid w:val="00604621"/>
    <w:rsid w:val="00607B42"/>
    <w:rsid w:val="00617559"/>
    <w:rsid w:val="006206E7"/>
    <w:rsid w:val="00623F9E"/>
    <w:rsid w:val="0063364B"/>
    <w:rsid w:val="006361FB"/>
    <w:rsid w:val="0063797E"/>
    <w:rsid w:val="006571A1"/>
    <w:rsid w:val="00661558"/>
    <w:rsid w:val="00664A57"/>
    <w:rsid w:val="006702E5"/>
    <w:rsid w:val="006842D1"/>
    <w:rsid w:val="0069292B"/>
    <w:rsid w:val="0069468F"/>
    <w:rsid w:val="00696038"/>
    <w:rsid w:val="006A2A4A"/>
    <w:rsid w:val="006A72A5"/>
    <w:rsid w:val="006B519C"/>
    <w:rsid w:val="006B6439"/>
    <w:rsid w:val="006B658D"/>
    <w:rsid w:val="006C5EFD"/>
    <w:rsid w:val="006C7022"/>
    <w:rsid w:val="006D0E8D"/>
    <w:rsid w:val="006D2270"/>
    <w:rsid w:val="006E3CB2"/>
    <w:rsid w:val="006E70D6"/>
    <w:rsid w:val="006F22B2"/>
    <w:rsid w:val="006F73FE"/>
    <w:rsid w:val="00700799"/>
    <w:rsid w:val="00715121"/>
    <w:rsid w:val="007304A4"/>
    <w:rsid w:val="0073106B"/>
    <w:rsid w:val="00731381"/>
    <w:rsid w:val="00731AD4"/>
    <w:rsid w:val="00733839"/>
    <w:rsid w:val="00735794"/>
    <w:rsid w:val="00745E03"/>
    <w:rsid w:val="007515BB"/>
    <w:rsid w:val="0076686A"/>
    <w:rsid w:val="00766E4E"/>
    <w:rsid w:val="00770369"/>
    <w:rsid w:val="00777591"/>
    <w:rsid w:val="00780732"/>
    <w:rsid w:val="00784D9F"/>
    <w:rsid w:val="00790661"/>
    <w:rsid w:val="00794B2D"/>
    <w:rsid w:val="007A13E2"/>
    <w:rsid w:val="007A2151"/>
    <w:rsid w:val="007A3BE9"/>
    <w:rsid w:val="007A53EB"/>
    <w:rsid w:val="007B1D7E"/>
    <w:rsid w:val="007B1EC9"/>
    <w:rsid w:val="007B3620"/>
    <w:rsid w:val="007B4672"/>
    <w:rsid w:val="007C2790"/>
    <w:rsid w:val="007C5E35"/>
    <w:rsid w:val="007C626F"/>
    <w:rsid w:val="007D3653"/>
    <w:rsid w:val="007D5495"/>
    <w:rsid w:val="007E0CC1"/>
    <w:rsid w:val="007E2441"/>
    <w:rsid w:val="007E2F93"/>
    <w:rsid w:val="007F13B0"/>
    <w:rsid w:val="007F451F"/>
    <w:rsid w:val="007F7ED5"/>
    <w:rsid w:val="008008EA"/>
    <w:rsid w:val="00803A8C"/>
    <w:rsid w:val="00812AAC"/>
    <w:rsid w:val="00832CF2"/>
    <w:rsid w:val="00837813"/>
    <w:rsid w:val="00844B9B"/>
    <w:rsid w:val="008517CE"/>
    <w:rsid w:val="00853329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161"/>
    <w:rsid w:val="008A1CA5"/>
    <w:rsid w:val="008A3482"/>
    <w:rsid w:val="008A511D"/>
    <w:rsid w:val="008B2BE6"/>
    <w:rsid w:val="008B722B"/>
    <w:rsid w:val="008C17DA"/>
    <w:rsid w:val="008D0797"/>
    <w:rsid w:val="008D5BE3"/>
    <w:rsid w:val="008D6D33"/>
    <w:rsid w:val="008E044E"/>
    <w:rsid w:val="008F2493"/>
    <w:rsid w:val="008F37D8"/>
    <w:rsid w:val="00900B61"/>
    <w:rsid w:val="0090202C"/>
    <w:rsid w:val="009110C9"/>
    <w:rsid w:val="009203C1"/>
    <w:rsid w:val="00932B8B"/>
    <w:rsid w:val="0093322A"/>
    <w:rsid w:val="009452C1"/>
    <w:rsid w:val="0095303F"/>
    <w:rsid w:val="00953F12"/>
    <w:rsid w:val="00954788"/>
    <w:rsid w:val="00954ABC"/>
    <w:rsid w:val="00963323"/>
    <w:rsid w:val="00963B50"/>
    <w:rsid w:val="00966E09"/>
    <w:rsid w:val="009734A7"/>
    <w:rsid w:val="00974C63"/>
    <w:rsid w:val="00976623"/>
    <w:rsid w:val="00977CE5"/>
    <w:rsid w:val="009809C5"/>
    <w:rsid w:val="00980D44"/>
    <w:rsid w:val="00981A47"/>
    <w:rsid w:val="00995338"/>
    <w:rsid w:val="0099688B"/>
    <w:rsid w:val="00997385"/>
    <w:rsid w:val="00997C00"/>
    <w:rsid w:val="009A3118"/>
    <w:rsid w:val="009B00CA"/>
    <w:rsid w:val="009B60CA"/>
    <w:rsid w:val="009C0AD3"/>
    <w:rsid w:val="009C17CE"/>
    <w:rsid w:val="009C1CDC"/>
    <w:rsid w:val="009D1CD0"/>
    <w:rsid w:val="009F56C8"/>
    <w:rsid w:val="009F718E"/>
    <w:rsid w:val="00A02E04"/>
    <w:rsid w:val="00A11D41"/>
    <w:rsid w:val="00A12A91"/>
    <w:rsid w:val="00A200D9"/>
    <w:rsid w:val="00A211BC"/>
    <w:rsid w:val="00A30E6C"/>
    <w:rsid w:val="00A31055"/>
    <w:rsid w:val="00A31A3E"/>
    <w:rsid w:val="00A5141D"/>
    <w:rsid w:val="00A53F87"/>
    <w:rsid w:val="00A62907"/>
    <w:rsid w:val="00A6458F"/>
    <w:rsid w:val="00A67374"/>
    <w:rsid w:val="00A7736F"/>
    <w:rsid w:val="00A854CB"/>
    <w:rsid w:val="00A87505"/>
    <w:rsid w:val="00A929DF"/>
    <w:rsid w:val="00A974BB"/>
    <w:rsid w:val="00AA4845"/>
    <w:rsid w:val="00AA589D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C6DB2"/>
    <w:rsid w:val="00AD5EB0"/>
    <w:rsid w:val="00AD7961"/>
    <w:rsid w:val="00AE3DC4"/>
    <w:rsid w:val="00AF1635"/>
    <w:rsid w:val="00B00B6D"/>
    <w:rsid w:val="00B12826"/>
    <w:rsid w:val="00B2018E"/>
    <w:rsid w:val="00B34EA1"/>
    <w:rsid w:val="00B43374"/>
    <w:rsid w:val="00B45793"/>
    <w:rsid w:val="00B4679F"/>
    <w:rsid w:val="00B47F98"/>
    <w:rsid w:val="00B5155F"/>
    <w:rsid w:val="00B563D8"/>
    <w:rsid w:val="00B62ADE"/>
    <w:rsid w:val="00B65F84"/>
    <w:rsid w:val="00B72966"/>
    <w:rsid w:val="00B7751E"/>
    <w:rsid w:val="00B83C70"/>
    <w:rsid w:val="00B84D62"/>
    <w:rsid w:val="00B856BF"/>
    <w:rsid w:val="00B87DE3"/>
    <w:rsid w:val="00BA3FE3"/>
    <w:rsid w:val="00BB04D0"/>
    <w:rsid w:val="00BB3E5E"/>
    <w:rsid w:val="00BB4E58"/>
    <w:rsid w:val="00BB575E"/>
    <w:rsid w:val="00BB616B"/>
    <w:rsid w:val="00BC1852"/>
    <w:rsid w:val="00BC1E23"/>
    <w:rsid w:val="00BC2166"/>
    <w:rsid w:val="00BC328A"/>
    <w:rsid w:val="00BD2198"/>
    <w:rsid w:val="00BD3C54"/>
    <w:rsid w:val="00BD3F98"/>
    <w:rsid w:val="00BD62D1"/>
    <w:rsid w:val="00BD62D6"/>
    <w:rsid w:val="00BD6EA4"/>
    <w:rsid w:val="00BE0F7B"/>
    <w:rsid w:val="00BE36AA"/>
    <w:rsid w:val="00BE4132"/>
    <w:rsid w:val="00BE622C"/>
    <w:rsid w:val="00BF3042"/>
    <w:rsid w:val="00BF5909"/>
    <w:rsid w:val="00BF6471"/>
    <w:rsid w:val="00C008E6"/>
    <w:rsid w:val="00C01DC1"/>
    <w:rsid w:val="00C035EC"/>
    <w:rsid w:val="00C1610F"/>
    <w:rsid w:val="00C16C86"/>
    <w:rsid w:val="00C21008"/>
    <w:rsid w:val="00C25EEF"/>
    <w:rsid w:val="00C261F2"/>
    <w:rsid w:val="00C26FDC"/>
    <w:rsid w:val="00C30873"/>
    <w:rsid w:val="00C3256E"/>
    <w:rsid w:val="00C3518C"/>
    <w:rsid w:val="00C44491"/>
    <w:rsid w:val="00C51194"/>
    <w:rsid w:val="00C51C92"/>
    <w:rsid w:val="00C541C3"/>
    <w:rsid w:val="00C570D9"/>
    <w:rsid w:val="00C57185"/>
    <w:rsid w:val="00C63DE4"/>
    <w:rsid w:val="00C8116A"/>
    <w:rsid w:val="00C81953"/>
    <w:rsid w:val="00C9421B"/>
    <w:rsid w:val="00C96627"/>
    <w:rsid w:val="00C97B4A"/>
    <w:rsid w:val="00CA3678"/>
    <w:rsid w:val="00CB57F9"/>
    <w:rsid w:val="00CC1DBE"/>
    <w:rsid w:val="00CC520C"/>
    <w:rsid w:val="00CC5BD8"/>
    <w:rsid w:val="00CD0405"/>
    <w:rsid w:val="00CD206E"/>
    <w:rsid w:val="00CE004B"/>
    <w:rsid w:val="00CE1E28"/>
    <w:rsid w:val="00CF0C3B"/>
    <w:rsid w:val="00D03176"/>
    <w:rsid w:val="00D03C71"/>
    <w:rsid w:val="00D03D9F"/>
    <w:rsid w:val="00D124BD"/>
    <w:rsid w:val="00D20388"/>
    <w:rsid w:val="00D22A44"/>
    <w:rsid w:val="00D312D6"/>
    <w:rsid w:val="00D37504"/>
    <w:rsid w:val="00D510A8"/>
    <w:rsid w:val="00D53A26"/>
    <w:rsid w:val="00D56037"/>
    <w:rsid w:val="00D65218"/>
    <w:rsid w:val="00D769C7"/>
    <w:rsid w:val="00D9647E"/>
    <w:rsid w:val="00DA00C4"/>
    <w:rsid w:val="00DA2EC7"/>
    <w:rsid w:val="00DA3AD4"/>
    <w:rsid w:val="00DA459B"/>
    <w:rsid w:val="00DB1A30"/>
    <w:rsid w:val="00DB524D"/>
    <w:rsid w:val="00DB6D87"/>
    <w:rsid w:val="00DC73FF"/>
    <w:rsid w:val="00DD66EE"/>
    <w:rsid w:val="00DD7F58"/>
    <w:rsid w:val="00DE2350"/>
    <w:rsid w:val="00DE5997"/>
    <w:rsid w:val="00DF5E37"/>
    <w:rsid w:val="00E00DDC"/>
    <w:rsid w:val="00E02188"/>
    <w:rsid w:val="00E03593"/>
    <w:rsid w:val="00E05E06"/>
    <w:rsid w:val="00E1583B"/>
    <w:rsid w:val="00E171C5"/>
    <w:rsid w:val="00E17C2D"/>
    <w:rsid w:val="00E25B08"/>
    <w:rsid w:val="00E306CA"/>
    <w:rsid w:val="00E362B2"/>
    <w:rsid w:val="00E363BD"/>
    <w:rsid w:val="00E521AD"/>
    <w:rsid w:val="00E537FB"/>
    <w:rsid w:val="00E54F4A"/>
    <w:rsid w:val="00E63CE7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909E4"/>
    <w:rsid w:val="00E947C5"/>
    <w:rsid w:val="00EB023D"/>
    <w:rsid w:val="00EB26B4"/>
    <w:rsid w:val="00EC0D0D"/>
    <w:rsid w:val="00EC15B1"/>
    <w:rsid w:val="00EC4DDA"/>
    <w:rsid w:val="00ED2EB9"/>
    <w:rsid w:val="00ED35A9"/>
    <w:rsid w:val="00EE4509"/>
    <w:rsid w:val="00EE5696"/>
    <w:rsid w:val="00EE6D39"/>
    <w:rsid w:val="00EE7232"/>
    <w:rsid w:val="00EF1D43"/>
    <w:rsid w:val="00EF610A"/>
    <w:rsid w:val="00EF6674"/>
    <w:rsid w:val="00EF78AE"/>
    <w:rsid w:val="00F02825"/>
    <w:rsid w:val="00F0491C"/>
    <w:rsid w:val="00F115D5"/>
    <w:rsid w:val="00F11B1D"/>
    <w:rsid w:val="00F15518"/>
    <w:rsid w:val="00F30880"/>
    <w:rsid w:val="00F359FA"/>
    <w:rsid w:val="00F42088"/>
    <w:rsid w:val="00F467FA"/>
    <w:rsid w:val="00F54051"/>
    <w:rsid w:val="00F543A2"/>
    <w:rsid w:val="00F546B2"/>
    <w:rsid w:val="00F57865"/>
    <w:rsid w:val="00F60AFC"/>
    <w:rsid w:val="00F61494"/>
    <w:rsid w:val="00F64D3E"/>
    <w:rsid w:val="00F75185"/>
    <w:rsid w:val="00F75E4E"/>
    <w:rsid w:val="00F771BD"/>
    <w:rsid w:val="00F85063"/>
    <w:rsid w:val="00F94263"/>
    <w:rsid w:val="00FA7812"/>
    <w:rsid w:val="00FB2E03"/>
    <w:rsid w:val="00FB7A3C"/>
    <w:rsid w:val="00FC4F47"/>
    <w:rsid w:val="00FD112D"/>
    <w:rsid w:val="00FE0A51"/>
    <w:rsid w:val="00FE617B"/>
    <w:rsid w:val="00FE6F40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6848"/>
  <w15:docId w15:val="{02656D90-38FC-4811-B5AD-D790C7E4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6A2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1">
    <w:name w:val="Font Style21"/>
    <w:rsid w:val="006A2A4A"/>
    <w:rPr>
      <w:rFonts w:ascii="Arial" w:eastAsia="Arial" w:hAnsi="Arial" w:cs="Arial"/>
      <w:sz w:val="22"/>
      <w:szCs w:val="22"/>
    </w:rPr>
  </w:style>
  <w:style w:type="paragraph" w:customStyle="1" w:styleId="Style2">
    <w:name w:val="Style2"/>
    <w:basedOn w:val="a"/>
    <w:next w:val="a"/>
    <w:rsid w:val="006A2A4A"/>
    <w:pPr>
      <w:widowControl w:val="0"/>
    </w:pPr>
    <w:rPr>
      <w:rFonts w:eastAsia="DejaVu Sans"/>
      <w:kern w:val="1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216</cp:revision>
  <dcterms:created xsi:type="dcterms:W3CDTF">2016-04-28T11:36:00Z</dcterms:created>
  <dcterms:modified xsi:type="dcterms:W3CDTF">2022-03-30T11:16:00Z</dcterms:modified>
</cp:coreProperties>
</file>